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3F4" w:rsidRDefault="004A23F4" w:rsidP="005F4700">
      <w:pPr>
        <w:pStyle w:val="a5"/>
        <w:rPr>
          <w:lang w:val="uk-UA"/>
        </w:rPr>
      </w:pPr>
      <w:bookmarkStart w:id="0" w:name="_GoBack"/>
      <w:bookmarkEnd w:id="0"/>
    </w:p>
    <w:p w:rsidR="00252965" w:rsidRPr="00252965" w:rsidRDefault="00252965" w:rsidP="00252965">
      <w:pPr>
        <w:spacing w:after="0"/>
        <w:ind w:left="10065"/>
        <w:rPr>
          <w:rFonts w:ascii="Times New Roman" w:hAnsi="Times New Roman"/>
          <w:sz w:val="28"/>
          <w:szCs w:val="28"/>
          <w:lang w:val="uk-UA"/>
        </w:rPr>
      </w:pPr>
      <w:r w:rsidRPr="00252965">
        <w:rPr>
          <w:rFonts w:ascii="Times New Roman" w:hAnsi="Times New Roman"/>
          <w:sz w:val="28"/>
          <w:szCs w:val="28"/>
          <w:lang w:val="uk-UA"/>
        </w:rPr>
        <w:t>Додаток</w:t>
      </w:r>
      <w:r w:rsidR="00080D04">
        <w:rPr>
          <w:rFonts w:ascii="Times New Roman" w:hAnsi="Times New Roman"/>
          <w:sz w:val="28"/>
          <w:szCs w:val="28"/>
          <w:lang w:val="uk-UA"/>
        </w:rPr>
        <w:t xml:space="preserve"> 2</w:t>
      </w:r>
    </w:p>
    <w:p w:rsidR="00252965" w:rsidRPr="00252965" w:rsidRDefault="00252965" w:rsidP="00252965">
      <w:pPr>
        <w:spacing w:after="0"/>
        <w:ind w:left="10065"/>
        <w:rPr>
          <w:rFonts w:ascii="Times New Roman" w:hAnsi="Times New Roman"/>
          <w:sz w:val="28"/>
          <w:szCs w:val="28"/>
          <w:lang w:val="uk-UA"/>
        </w:rPr>
      </w:pPr>
      <w:r w:rsidRPr="00252965">
        <w:rPr>
          <w:rFonts w:ascii="Times New Roman" w:hAnsi="Times New Roman"/>
          <w:sz w:val="28"/>
          <w:szCs w:val="28"/>
          <w:lang w:val="uk-UA"/>
        </w:rPr>
        <w:t>до розпорядження начальника</w:t>
      </w:r>
    </w:p>
    <w:p w:rsidR="00252965" w:rsidRPr="00252965" w:rsidRDefault="00252965" w:rsidP="00252965">
      <w:pPr>
        <w:spacing w:after="0"/>
        <w:ind w:left="10065"/>
        <w:rPr>
          <w:rFonts w:ascii="Times New Roman" w:hAnsi="Times New Roman"/>
          <w:sz w:val="28"/>
          <w:szCs w:val="28"/>
          <w:lang w:val="uk-UA"/>
        </w:rPr>
      </w:pPr>
      <w:r w:rsidRPr="00252965">
        <w:rPr>
          <w:rFonts w:ascii="Times New Roman" w:hAnsi="Times New Roman"/>
          <w:sz w:val="28"/>
          <w:szCs w:val="28"/>
          <w:lang w:val="uk-UA"/>
        </w:rPr>
        <w:t>обласної військової адміністрації</w:t>
      </w:r>
    </w:p>
    <w:p w:rsidR="00252965" w:rsidRPr="00252965" w:rsidRDefault="00252965" w:rsidP="00252965">
      <w:pPr>
        <w:spacing w:after="0"/>
        <w:ind w:left="10065"/>
        <w:rPr>
          <w:rFonts w:ascii="Times New Roman" w:hAnsi="Times New Roman"/>
          <w:sz w:val="28"/>
          <w:szCs w:val="28"/>
          <w:lang w:val="uk-UA"/>
        </w:rPr>
      </w:pPr>
      <w:r w:rsidRPr="00252965">
        <w:rPr>
          <w:rFonts w:ascii="Times New Roman" w:hAnsi="Times New Roman"/>
          <w:sz w:val="28"/>
          <w:szCs w:val="28"/>
          <w:lang w:val="uk-UA"/>
        </w:rPr>
        <w:t>від____________ №____________</w:t>
      </w:r>
    </w:p>
    <w:p w:rsidR="002A611C" w:rsidRDefault="002A611C" w:rsidP="005F4700">
      <w:pPr>
        <w:pStyle w:val="a5"/>
        <w:rPr>
          <w:lang w:val="uk-UA"/>
        </w:rPr>
      </w:pPr>
    </w:p>
    <w:p w:rsidR="00A470BE" w:rsidRPr="001B79E5" w:rsidRDefault="00B64D7D" w:rsidP="005F4700">
      <w:pPr>
        <w:pStyle w:val="a5"/>
        <w:rPr>
          <w:lang w:val="uk-UA"/>
        </w:rPr>
      </w:pPr>
      <w:r w:rsidRPr="001B79E5">
        <w:rPr>
          <w:lang w:val="uk-UA"/>
        </w:rPr>
        <w:t>Напрям</w:t>
      </w:r>
      <w:r w:rsidR="00C80AAB" w:rsidRPr="001B79E5">
        <w:rPr>
          <w:lang w:val="uk-UA"/>
        </w:rPr>
        <w:t>и</w:t>
      </w:r>
      <w:r w:rsidR="009206EE" w:rsidRPr="001B79E5">
        <w:rPr>
          <w:lang w:val="uk-UA"/>
        </w:rPr>
        <w:t xml:space="preserve"> використання бюджетних коштів</w:t>
      </w:r>
      <w:r w:rsidR="004075A3">
        <w:rPr>
          <w:lang w:val="uk-UA"/>
        </w:rPr>
        <w:t>/переліки об’єктів</w:t>
      </w:r>
      <w:r w:rsidR="009206EE" w:rsidRPr="001B79E5">
        <w:rPr>
          <w:lang w:val="uk-UA"/>
        </w:rPr>
        <w:t xml:space="preserve"> </w:t>
      </w:r>
      <w:r w:rsidR="004075A3">
        <w:rPr>
          <w:lang w:val="uk-UA"/>
        </w:rPr>
        <w:t>П</w:t>
      </w:r>
      <w:r w:rsidR="00574BB1" w:rsidRPr="001B79E5">
        <w:rPr>
          <w:lang w:val="uk-UA"/>
        </w:rPr>
        <w:t>рограми</w:t>
      </w:r>
      <w:r w:rsidR="00054920" w:rsidRPr="001B79E5">
        <w:rPr>
          <w:b w:val="0"/>
          <w:szCs w:val="28"/>
          <w:lang w:eastAsia="ru-RU"/>
        </w:rPr>
        <w:t xml:space="preserve"> </w:t>
      </w:r>
    </w:p>
    <w:p w:rsidR="00054920" w:rsidRPr="001B79E5" w:rsidRDefault="00054920" w:rsidP="00574BB1">
      <w:pPr>
        <w:pStyle w:val="2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79E5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8C3C3F" w:rsidRPr="001B79E5">
        <w:rPr>
          <w:rFonts w:ascii="Times New Roman" w:hAnsi="Times New Roman"/>
          <w:b/>
          <w:sz w:val="28"/>
          <w:szCs w:val="28"/>
          <w:lang w:eastAsia="ru-RU"/>
        </w:rPr>
        <w:t xml:space="preserve">Охорона, збереження і популяризація </w:t>
      </w:r>
      <w:r w:rsidR="002A1249">
        <w:rPr>
          <w:rFonts w:ascii="Times New Roman" w:hAnsi="Times New Roman"/>
          <w:b/>
          <w:sz w:val="28"/>
          <w:szCs w:val="28"/>
          <w:lang w:eastAsia="ru-RU"/>
        </w:rPr>
        <w:t>історико-культурної спадщини у Л</w:t>
      </w:r>
      <w:r w:rsidR="008C3C3F" w:rsidRPr="001B79E5">
        <w:rPr>
          <w:rFonts w:ascii="Times New Roman" w:hAnsi="Times New Roman"/>
          <w:b/>
          <w:sz w:val="28"/>
          <w:szCs w:val="28"/>
          <w:lang w:eastAsia="ru-RU"/>
        </w:rPr>
        <w:t>ьвівській області на 2021-2025 роки»</w:t>
      </w:r>
      <w:r w:rsidR="004075A3" w:rsidRPr="004075A3">
        <w:t xml:space="preserve"> </w:t>
      </w:r>
      <w:r w:rsidR="004075A3" w:rsidRPr="004075A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075A3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у 2023 році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087"/>
        <w:gridCol w:w="2126"/>
        <w:gridCol w:w="1418"/>
        <w:gridCol w:w="1984"/>
        <w:gridCol w:w="2127"/>
      </w:tblGrid>
      <w:tr w:rsidR="00801455" w:rsidRPr="00801455" w:rsidTr="0009366F">
        <w:trPr>
          <w:trHeight w:val="1667"/>
        </w:trPr>
        <w:tc>
          <w:tcPr>
            <w:tcW w:w="534" w:type="dxa"/>
          </w:tcPr>
          <w:p w:rsidR="00801455" w:rsidRPr="001B79E5" w:rsidRDefault="00801455" w:rsidP="00B86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801455" w:rsidRPr="001B79E5" w:rsidRDefault="00801455" w:rsidP="00B86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7087" w:type="dxa"/>
          </w:tcPr>
          <w:p w:rsidR="00801455" w:rsidRPr="001B79E5" w:rsidRDefault="00801455" w:rsidP="00B86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</w:t>
            </w:r>
          </w:p>
        </w:tc>
        <w:tc>
          <w:tcPr>
            <w:tcW w:w="2126" w:type="dxa"/>
          </w:tcPr>
          <w:p w:rsidR="00801455" w:rsidRPr="001B79E5" w:rsidRDefault="00801455" w:rsidP="00B86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Місце знаходження</w:t>
            </w:r>
          </w:p>
        </w:tc>
        <w:tc>
          <w:tcPr>
            <w:tcW w:w="1418" w:type="dxa"/>
          </w:tcPr>
          <w:p w:rsidR="00801455" w:rsidRPr="001B79E5" w:rsidRDefault="00801455" w:rsidP="00B86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1984" w:type="dxa"/>
          </w:tcPr>
          <w:p w:rsidR="00801455" w:rsidRDefault="00801455" w:rsidP="00B86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фінансування з обласного бюджету</w:t>
            </w:r>
          </w:p>
          <w:p w:rsidR="00515A7F" w:rsidRPr="001B79E5" w:rsidRDefault="00515A7F" w:rsidP="00B86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грн.</w:t>
            </w:r>
          </w:p>
        </w:tc>
        <w:tc>
          <w:tcPr>
            <w:tcW w:w="2127" w:type="dxa"/>
          </w:tcPr>
          <w:p w:rsidR="00801455" w:rsidRPr="001B79E5" w:rsidRDefault="00801455" w:rsidP="00B86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Пропозиції для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співфінансування  з місцевих бюджетів територіальних громад</w:t>
            </w: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 грн.</w:t>
            </w:r>
          </w:p>
        </w:tc>
      </w:tr>
      <w:tr w:rsidR="00B84D4A" w:rsidRPr="001B79E5" w:rsidTr="00CC0FAD">
        <w:trPr>
          <w:trHeight w:val="537"/>
        </w:trPr>
        <w:tc>
          <w:tcPr>
            <w:tcW w:w="534" w:type="dxa"/>
            <w:vMerge w:val="restart"/>
            <w:shd w:val="clear" w:color="auto" w:fill="auto"/>
          </w:tcPr>
          <w:p w:rsidR="00B84D4A" w:rsidRPr="001B79E5" w:rsidRDefault="00B84D4A" w:rsidP="00F8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742" w:type="dxa"/>
            <w:gridSpan w:val="5"/>
            <w:shd w:val="clear" w:color="auto" w:fill="auto"/>
          </w:tcPr>
          <w:p w:rsidR="00B84D4A" w:rsidRPr="001B79E5" w:rsidRDefault="00B84D4A" w:rsidP="00F8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Завдання 1</w:t>
            </w:r>
            <w:r w:rsidR="00986B1D" w:rsidRPr="001B79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.</w:t>
            </w:r>
          </w:p>
          <w:p w:rsidR="00515A7F" w:rsidRDefault="00B84D4A" w:rsidP="00B70B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Збереження, дослідження та реставраційні роботи на об’єктах культурної спадщини Львівщини</w:t>
            </w:r>
          </w:p>
          <w:p w:rsidR="00B84D4A" w:rsidRPr="001B79E5" w:rsidRDefault="00B84D4A" w:rsidP="00B70B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B84D4A" w:rsidRPr="001B79E5" w:rsidTr="00CC0FAD">
        <w:trPr>
          <w:trHeight w:val="425"/>
        </w:trPr>
        <w:tc>
          <w:tcPr>
            <w:tcW w:w="534" w:type="dxa"/>
            <w:vMerge/>
            <w:shd w:val="clear" w:color="auto" w:fill="auto"/>
          </w:tcPr>
          <w:p w:rsidR="00B84D4A" w:rsidRPr="001B79E5" w:rsidRDefault="00B84D4A" w:rsidP="00F8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742" w:type="dxa"/>
            <w:gridSpan w:val="5"/>
            <w:shd w:val="clear" w:color="auto" w:fill="auto"/>
          </w:tcPr>
          <w:p w:rsidR="00AF1877" w:rsidRDefault="00B84D4A" w:rsidP="007254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Захід 1. </w:t>
            </w:r>
            <w:r w:rsidR="00FB4DC8" w:rsidRPr="001B79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Збереження, охорона та проведення (завершення) комплексних робіт на пам’ятках дерев’яної сакральної архітектури, які були розпочаті до введення воєнного стану</w:t>
            </w:r>
          </w:p>
          <w:p w:rsidR="00515A7F" w:rsidRPr="001B79E5" w:rsidRDefault="00515A7F" w:rsidP="007254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515A7F" w:rsidRPr="001B79E5" w:rsidTr="0009366F">
        <w:trPr>
          <w:trHeight w:val="1380"/>
        </w:trPr>
        <w:tc>
          <w:tcPr>
            <w:tcW w:w="534" w:type="dxa"/>
          </w:tcPr>
          <w:p w:rsidR="00515A7F" w:rsidRPr="001B79E5" w:rsidRDefault="00515A7F" w:rsidP="00B84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087" w:type="dxa"/>
          </w:tcPr>
          <w:p w:rsidR="00515A7F" w:rsidRPr="001B79E5" w:rsidRDefault="00515A7F" w:rsidP="000D40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Реставрація дзвіниці дерев’яної церкви Воздвиження Чесного Хреста пам’ятки архітектури національного значення 1661 р. (ох. № 378) у </w:t>
            </w:r>
            <w:r w:rsidRPr="001B79E5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м. Дрогобичі</w:t>
            </w:r>
            <w:r w:rsidRPr="001B79E5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 Львівської області (характер робіт – реставрація), в тому числі коригування проєктно-кошторисної документації </w:t>
            </w:r>
            <w:r w:rsidRPr="001B79E5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(спеціальний фонд)</w:t>
            </w:r>
          </w:p>
        </w:tc>
        <w:tc>
          <w:tcPr>
            <w:tcW w:w="2126" w:type="dxa"/>
          </w:tcPr>
          <w:p w:rsidR="00515A7F" w:rsidRPr="001B79E5" w:rsidRDefault="00515A7F" w:rsidP="00B84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  <w:p w:rsidR="00515A7F" w:rsidRPr="001B79E5" w:rsidRDefault="00515A7F" w:rsidP="00CD72FC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lang w:val="uk-UA" w:eastAsia="ru-RU"/>
              </w:rPr>
              <w:t xml:space="preserve">Дрогобицький район </w:t>
            </w:r>
          </w:p>
          <w:p w:rsidR="00515A7F" w:rsidRPr="001B79E5" w:rsidRDefault="00515A7F" w:rsidP="00CD72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lang w:val="uk-UA" w:eastAsia="ru-RU"/>
              </w:rPr>
              <w:t>м. Дрогобич</w:t>
            </w:r>
          </w:p>
        </w:tc>
        <w:tc>
          <w:tcPr>
            <w:tcW w:w="1418" w:type="dxa"/>
          </w:tcPr>
          <w:p w:rsidR="00515A7F" w:rsidRPr="001B79E5" w:rsidRDefault="00515A7F" w:rsidP="00B84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-IV 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квартал</w:t>
            </w:r>
          </w:p>
        </w:tc>
        <w:tc>
          <w:tcPr>
            <w:tcW w:w="1984" w:type="dxa"/>
          </w:tcPr>
          <w:p w:rsidR="00515A7F" w:rsidRPr="001B79E5" w:rsidRDefault="00515A7F" w:rsidP="00B84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1 000 000,0</w:t>
            </w:r>
          </w:p>
        </w:tc>
        <w:tc>
          <w:tcPr>
            <w:tcW w:w="2127" w:type="dxa"/>
          </w:tcPr>
          <w:p w:rsidR="00515A7F" w:rsidRPr="001B79E5" w:rsidRDefault="00515A7F" w:rsidP="000F7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72542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>200 000,0</w:t>
            </w:r>
          </w:p>
        </w:tc>
      </w:tr>
      <w:tr w:rsidR="00515A7F" w:rsidRPr="001B79E5" w:rsidTr="0009366F">
        <w:trPr>
          <w:trHeight w:val="1104"/>
        </w:trPr>
        <w:tc>
          <w:tcPr>
            <w:tcW w:w="534" w:type="dxa"/>
          </w:tcPr>
          <w:p w:rsidR="00515A7F" w:rsidRPr="001B79E5" w:rsidRDefault="00515A7F" w:rsidP="00B84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087" w:type="dxa"/>
          </w:tcPr>
          <w:p w:rsidR="00515A7F" w:rsidRPr="001B79E5" w:rsidRDefault="00515A7F" w:rsidP="00B84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Реставрація пам’ятки архітектури національного значення – дерев’яної церкви Св. Михаїла 1663 р. (ох. № 1441) у </w:t>
            </w:r>
            <w:r w:rsidRPr="001B79E5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 xml:space="preserve">с. Ісаї Турківського району </w:t>
            </w:r>
            <w:r w:rsidRPr="001B79E5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Львівської області (характер робіт – реставрація). 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val="en-US" w:eastAsia="ru-RU"/>
              </w:rPr>
              <w:t>(</w:t>
            </w:r>
            <w:r w:rsidRPr="001B79E5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>Коригування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val="en-US" w:eastAsia="ru-RU"/>
              </w:rPr>
              <w:t>)</w:t>
            </w:r>
            <w:r w:rsidRPr="001B79E5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 </w:t>
            </w:r>
            <w:r w:rsidRPr="001B79E5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(спеціальний фонд)</w:t>
            </w:r>
          </w:p>
        </w:tc>
        <w:tc>
          <w:tcPr>
            <w:tcW w:w="2126" w:type="dxa"/>
          </w:tcPr>
          <w:p w:rsidR="00515A7F" w:rsidRPr="001B79E5" w:rsidRDefault="00515A7F" w:rsidP="00A2506F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lang w:val="uk-UA" w:eastAsia="ru-RU"/>
              </w:rPr>
              <w:t xml:space="preserve">Самбірський район </w:t>
            </w:r>
          </w:p>
          <w:p w:rsidR="00515A7F" w:rsidRPr="001B79E5" w:rsidRDefault="00515A7F" w:rsidP="00A250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lang w:val="uk-UA" w:eastAsia="ru-RU"/>
              </w:rPr>
              <w:t>с. Ісаї</w:t>
            </w:r>
          </w:p>
        </w:tc>
        <w:tc>
          <w:tcPr>
            <w:tcW w:w="1418" w:type="dxa"/>
          </w:tcPr>
          <w:p w:rsidR="00515A7F" w:rsidRPr="001B79E5" w:rsidRDefault="00515A7F" w:rsidP="00B84D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IV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квартал</w:t>
            </w:r>
          </w:p>
        </w:tc>
        <w:tc>
          <w:tcPr>
            <w:tcW w:w="1984" w:type="dxa"/>
          </w:tcPr>
          <w:p w:rsidR="00515A7F" w:rsidRPr="001B79E5" w:rsidRDefault="00515A7F" w:rsidP="00515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3 600 000,0</w:t>
            </w:r>
          </w:p>
          <w:p w:rsidR="00515A7F" w:rsidRPr="001B79E5" w:rsidRDefault="00515A7F" w:rsidP="00B84D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515A7F" w:rsidRPr="001B79E5" w:rsidRDefault="00515A7F" w:rsidP="00515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2542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>200 000,0</w:t>
            </w:r>
          </w:p>
        </w:tc>
      </w:tr>
      <w:tr w:rsidR="00515A7F" w:rsidRPr="001B79E5" w:rsidTr="0009366F">
        <w:trPr>
          <w:trHeight w:val="1380"/>
        </w:trPr>
        <w:tc>
          <w:tcPr>
            <w:tcW w:w="534" w:type="dxa"/>
          </w:tcPr>
          <w:p w:rsidR="00515A7F" w:rsidRPr="001B79E5" w:rsidRDefault="00515A7F" w:rsidP="00B84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087" w:type="dxa"/>
          </w:tcPr>
          <w:p w:rsidR="00515A7F" w:rsidRPr="001B79E5" w:rsidRDefault="00515A7F" w:rsidP="00AF18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>Реставрація пам’ятки архітектури національного значення - дерев’яної церкви  Собор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>у</w:t>
            </w:r>
            <w:r w:rsidRPr="001B79E5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 Пресвятої Богородиці 1746р. (ох.№1337)  в </w:t>
            </w:r>
            <w:r w:rsidRPr="001B79E5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с. Заболотці Золочівського району</w:t>
            </w:r>
            <w:r w:rsidRPr="001B79E5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 (Бродівського району) Львівської області (характер робіт – реставрація), в тому числі коригування проєктно-кошторисної документації  </w:t>
            </w:r>
            <w:r w:rsidRPr="001B79E5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(спеціальний фонд)</w:t>
            </w:r>
          </w:p>
        </w:tc>
        <w:tc>
          <w:tcPr>
            <w:tcW w:w="2126" w:type="dxa"/>
          </w:tcPr>
          <w:p w:rsidR="00515A7F" w:rsidRPr="001B79E5" w:rsidRDefault="00515A7F" w:rsidP="00FE7134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lang w:val="uk-UA" w:eastAsia="ru-RU"/>
              </w:rPr>
              <w:t xml:space="preserve">Золочівський район </w:t>
            </w:r>
          </w:p>
          <w:p w:rsidR="00515A7F" w:rsidRPr="001B79E5" w:rsidRDefault="00515A7F" w:rsidP="00FE71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lang w:val="uk-UA" w:eastAsia="ru-RU"/>
              </w:rPr>
              <w:t>с. Заболотці</w:t>
            </w:r>
          </w:p>
        </w:tc>
        <w:tc>
          <w:tcPr>
            <w:tcW w:w="1418" w:type="dxa"/>
          </w:tcPr>
          <w:p w:rsidR="00515A7F" w:rsidRPr="001B79E5" w:rsidRDefault="00515A7F" w:rsidP="00B84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IV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квартал</w:t>
            </w:r>
          </w:p>
        </w:tc>
        <w:tc>
          <w:tcPr>
            <w:tcW w:w="1984" w:type="dxa"/>
          </w:tcPr>
          <w:p w:rsidR="00515A7F" w:rsidRPr="001B79E5" w:rsidRDefault="00515A7F" w:rsidP="00B84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6 0</w:t>
            </w: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00 000,0</w:t>
            </w:r>
          </w:p>
        </w:tc>
        <w:tc>
          <w:tcPr>
            <w:tcW w:w="2127" w:type="dxa"/>
          </w:tcPr>
          <w:p w:rsidR="00515A7F" w:rsidRPr="001B79E5" w:rsidRDefault="00515A7F" w:rsidP="00B61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2542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200 000,0</w:t>
            </w:r>
          </w:p>
        </w:tc>
      </w:tr>
      <w:tr w:rsidR="00DE3C49" w:rsidRPr="001B79E5" w:rsidTr="0009366F">
        <w:trPr>
          <w:trHeight w:val="275"/>
        </w:trPr>
        <w:tc>
          <w:tcPr>
            <w:tcW w:w="534" w:type="dxa"/>
          </w:tcPr>
          <w:p w:rsidR="00DE3C49" w:rsidRPr="001B79E5" w:rsidRDefault="00DE3C49" w:rsidP="00AF18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631" w:type="dxa"/>
            <w:gridSpan w:val="3"/>
          </w:tcPr>
          <w:p w:rsidR="00DE3C49" w:rsidRPr="001B79E5" w:rsidRDefault="00DE3C49" w:rsidP="00AF18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B79E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984" w:type="dxa"/>
          </w:tcPr>
          <w:p w:rsidR="00DE3C49" w:rsidRDefault="00DE3C49" w:rsidP="00DE3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10 6</w:t>
            </w:r>
            <w:r w:rsidRPr="001B79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00</w:t>
            </w:r>
            <w:r w:rsidRPr="001B79E5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 </w:t>
            </w:r>
            <w:r w:rsidRPr="001B79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000,0</w:t>
            </w:r>
          </w:p>
          <w:p w:rsidR="00DE3C49" w:rsidRPr="001B79E5" w:rsidRDefault="00DE3C49" w:rsidP="00AF18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:rsidR="00DE3C49" w:rsidRPr="002A1249" w:rsidRDefault="002A1249" w:rsidP="00DE3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2A1249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600 000,0</w:t>
            </w:r>
          </w:p>
        </w:tc>
      </w:tr>
      <w:tr w:rsidR="00AF1877" w:rsidRPr="001B79E5" w:rsidTr="00B70B0B">
        <w:trPr>
          <w:trHeight w:val="278"/>
        </w:trPr>
        <w:tc>
          <w:tcPr>
            <w:tcW w:w="534" w:type="dxa"/>
          </w:tcPr>
          <w:p w:rsidR="00AF1877" w:rsidRPr="001B79E5" w:rsidRDefault="00AF1877" w:rsidP="00AF18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bookmarkStart w:id="1" w:name="_Hlk116284819"/>
          </w:p>
        </w:tc>
        <w:tc>
          <w:tcPr>
            <w:tcW w:w="14742" w:type="dxa"/>
            <w:gridSpan w:val="5"/>
          </w:tcPr>
          <w:p w:rsidR="004A23F4" w:rsidRPr="001B79E5" w:rsidRDefault="00AF1877" w:rsidP="002A6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Захід 2. Реставрація іконостасів та стінописів пам’яток сакральної архітектури, що перебувають під загрозою</w:t>
            </w:r>
          </w:p>
        </w:tc>
      </w:tr>
      <w:tr w:rsidR="00DE3C49" w:rsidRPr="001B79E5" w:rsidTr="0009366F">
        <w:trPr>
          <w:trHeight w:val="1380"/>
        </w:trPr>
        <w:tc>
          <w:tcPr>
            <w:tcW w:w="534" w:type="dxa"/>
          </w:tcPr>
          <w:p w:rsidR="00DE3C49" w:rsidRPr="001B79E5" w:rsidRDefault="00DE3C49" w:rsidP="00AF18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087" w:type="dxa"/>
          </w:tcPr>
          <w:p w:rsidR="00DE3C49" w:rsidRPr="001B79E5" w:rsidRDefault="00DE3C49" w:rsidP="00AF18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Реставрація стінопису пам’ятки архітектури національного значення – дерев’яної церкви Св. Михаїла 1663 р. (ох. № 1441) у </w:t>
            </w:r>
            <w:r w:rsidRPr="001B79E5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с. Ісаї (Турківського району) Самбірського району</w:t>
            </w:r>
            <w:r w:rsidRPr="001B79E5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 Львівської області (характер робіт – реставрація)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>,</w:t>
            </w:r>
            <w:r w:rsidRPr="001B79E5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 в тому числі виготовлення проєктно-кошторисної документації </w:t>
            </w:r>
            <w:r w:rsidRPr="001B79E5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(спеціальний фонд)</w:t>
            </w:r>
          </w:p>
        </w:tc>
        <w:tc>
          <w:tcPr>
            <w:tcW w:w="2126" w:type="dxa"/>
          </w:tcPr>
          <w:p w:rsidR="00DE3C49" w:rsidRPr="001B79E5" w:rsidRDefault="00DE3C49" w:rsidP="00AF1877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lang w:val="uk-UA" w:eastAsia="ru-RU"/>
              </w:rPr>
              <w:t xml:space="preserve">Самбірський район </w:t>
            </w:r>
          </w:p>
          <w:p w:rsidR="00DE3C49" w:rsidRPr="001B79E5" w:rsidRDefault="00DE3C49" w:rsidP="00AF18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lang w:val="uk-UA" w:eastAsia="ru-RU"/>
              </w:rPr>
              <w:t>с. Ісаї</w:t>
            </w:r>
          </w:p>
        </w:tc>
        <w:tc>
          <w:tcPr>
            <w:tcW w:w="1418" w:type="dxa"/>
          </w:tcPr>
          <w:p w:rsidR="00DE3C49" w:rsidRPr="001B79E5" w:rsidRDefault="00DE3C49" w:rsidP="00AF18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IV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квартал</w:t>
            </w:r>
          </w:p>
          <w:p w:rsidR="00DE3C49" w:rsidRPr="001B79E5" w:rsidRDefault="00DE3C49" w:rsidP="00AF18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4" w:type="dxa"/>
          </w:tcPr>
          <w:p w:rsidR="00DE3C49" w:rsidRPr="001B79E5" w:rsidRDefault="00DE3C49" w:rsidP="00AF18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B79E5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1 000 000,0</w:t>
            </w:r>
          </w:p>
        </w:tc>
        <w:tc>
          <w:tcPr>
            <w:tcW w:w="2127" w:type="dxa"/>
          </w:tcPr>
          <w:p w:rsidR="00DE3C49" w:rsidRPr="001B79E5" w:rsidRDefault="00DE3C49" w:rsidP="00AF18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>1</w:t>
            </w:r>
            <w:r w:rsidRPr="0072542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>00 000,0</w:t>
            </w:r>
          </w:p>
        </w:tc>
      </w:tr>
      <w:bookmarkEnd w:id="1"/>
      <w:tr w:rsidR="00DE3C49" w:rsidRPr="001B79E5" w:rsidTr="0009366F">
        <w:trPr>
          <w:trHeight w:val="412"/>
        </w:trPr>
        <w:tc>
          <w:tcPr>
            <w:tcW w:w="534" w:type="dxa"/>
          </w:tcPr>
          <w:p w:rsidR="00DE3C49" w:rsidRPr="001B79E5" w:rsidRDefault="00DE3C49" w:rsidP="00AF18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631" w:type="dxa"/>
            <w:gridSpan w:val="3"/>
          </w:tcPr>
          <w:p w:rsidR="00DE3C49" w:rsidRPr="001B79E5" w:rsidRDefault="00DE3C49" w:rsidP="00AF18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B79E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984" w:type="dxa"/>
          </w:tcPr>
          <w:p w:rsidR="00DE3C49" w:rsidRPr="001B79E5" w:rsidRDefault="00DE3C49" w:rsidP="00DE3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1 000 000,0</w:t>
            </w:r>
          </w:p>
          <w:p w:rsidR="00DE3C49" w:rsidRPr="001B79E5" w:rsidRDefault="00DE3C49" w:rsidP="00AF187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:rsidR="00DE3C49" w:rsidRPr="002A1249" w:rsidRDefault="002A1249" w:rsidP="00DE3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A124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uk-UA" w:eastAsia="ru-RU"/>
              </w:rPr>
              <w:t>100 000,0</w:t>
            </w:r>
          </w:p>
        </w:tc>
      </w:tr>
      <w:tr w:rsidR="00AF1877" w:rsidRPr="001B79E5" w:rsidTr="007136AA">
        <w:trPr>
          <w:trHeight w:val="652"/>
        </w:trPr>
        <w:tc>
          <w:tcPr>
            <w:tcW w:w="534" w:type="dxa"/>
          </w:tcPr>
          <w:p w:rsidR="00AF1877" w:rsidRPr="001B79E5" w:rsidRDefault="00AF1877" w:rsidP="00AF18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742" w:type="dxa"/>
            <w:gridSpan w:val="5"/>
          </w:tcPr>
          <w:p w:rsidR="00AF1877" w:rsidRPr="001B79E5" w:rsidRDefault="00AF1877" w:rsidP="00B70B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Захід 3. Збереження, охорона, дослідження замків, палаців та резиденцій  (у т. ч. виготовлення/ коригування ПКД та проведення ремонтно-реставраційних робіт), що перебувають під загрозою</w:t>
            </w:r>
          </w:p>
          <w:p w:rsidR="00D30924" w:rsidRPr="001B79E5" w:rsidRDefault="00D30924" w:rsidP="00B70B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DE3C49" w:rsidRPr="001B79E5" w:rsidTr="0009366F">
        <w:trPr>
          <w:trHeight w:val="1104"/>
        </w:trPr>
        <w:tc>
          <w:tcPr>
            <w:tcW w:w="534" w:type="dxa"/>
          </w:tcPr>
          <w:p w:rsidR="00DE3C49" w:rsidRPr="001B79E5" w:rsidRDefault="00DE3C49" w:rsidP="00AF18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7087" w:type="dxa"/>
          </w:tcPr>
          <w:p w:rsidR="00DE3C49" w:rsidRPr="001B79E5" w:rsidRDefault="00DE3C49" w:rsidP="00AF18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Ремонтно-реставраційні роботи даху пам’ятки архітектури місцевого значення Будівлі Празького банку (ох. № 429-м) на майдані Свободи,10  у </w:t>
            </w:r>
            <w:r w:rsidRPr="001B79E5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м. Броди</w:t>
            </w:r>
            <w:r w:rsidRPr="001B79E5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 Львівської області  </w:t>
            </w:r>
            <w:r w:rsidRPr="001B79E5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(спеціальний фонд) (субвенція місцевому бюджету)</w:t>
            </w:r>
          </w:p>
        </w:tc>
        <w:tc>
          <w:tcPr>
            <w:tcW w:w="2126" w:type="dxa"/>
          </w:tcPr>
          <w:p w:rsidR="00DE3C49" w:rsidRPr="001B79E5" w:rsidRDefault="00DE3C49" w:rsidP="00AF1877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lang w:val="uk-UA" w:eastAsia="ru-RU"/>
              </w:rPr>
              <w:t>Золочівський район                  м. Броди</w:t>
            </w:r>
          </w:p>
        </w:tc>
        <w:tc>
          <w:tcPr>
            <w:tcW w:w="1418" w:type="dxa"/>
          </w:tcPr>
          <w:p w:rsidR="00DE3C49" w:rsidRPr="001B79E5" w:rsidRDefault="00DE3C49" w:rsidP="00AF18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ІІ-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IV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квартал</w:t>
            </w:r>
          </w:p>
        </w:tc>
        <w:tc>
          <w:tcPr>
            <w:tcW w:w="1984" w:type="dxa"/>
          </w:tcPr>
          <w:p w:rsidR="00DE3C49" w:rsidRPr="001B79E5" w:rsidRDefault="00DE3C49" w:rsidP="00AF18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 000 000,0</w:t>
            </w:r>
          </w:p>
        </w:tc>
        <w:tc>
          <w:tcPr>
            <w:tcW w:w="2127" w:type="dxa"/>
          </w:tcPr>
          <w:p w:rsidR="00DE3C49" w:rsidRPr="001B79E5" w:rsidRDefault="00DE3C49" w:rsidP="00AF18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2542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3 0</w:t>
            </w:r>
            <w:r w:rsidRPr="0072542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>00 000,0</w:t>
            </w:r>
          </w:p>
        </w:tc>
      </w:tr>
      <w:tr w:rsidR="00DE3C49" w:rsidRPr="001B79E5" w:rsidTr="0009366F">
        <w:trPr>
          <w:trHeight w:val="225"/>
        </w:trPr>
        <w:tc>
          <w:tcPr>
            <w:tcW w:w="534" w:type="dxa"/>
          </w:tcPr>
          <w:p w:rsidR="00DE3C49" w:rsidRPr="001B79E5" w:rsidRDefault="00DE3C49" w:rsidP="0024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631" w:type="dxa"/>
            <w:gridSpan w:val="3"/>
          </w:tcPr>
          <w:p w:rsidR="00DE3C49" w:rsidRPr="001B79E5" w:rsidRDefault="00DE3C49" w:rsidP="002463F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B79E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984" w:type="dxa"/>
          </w:tcPr>
          <w:p w:rsidR="00DE3C49" w:rsidRPr="001B79E5" w:rsidRDefault="00DE3C49" w:rsidP="00DE3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4</w:t>
            </w:r>
            <w:r w:rsidRPr="001B79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 000 000,0</w:t>
            </w:r>
          </w:p>
          <w:p w:rsidR="00DE3C49" w:rsidRPr="001B79E5" w:rsidRDefault="00DE3C49" w:rsidP="002463F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:rsidR="00DE3C49" w:rsidRPr="002A1249" w:rsidRDefault="002A1249" w:rsidP="00DE3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A124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uk-UA" w:eastAsia="ru-RU"/>
              </w:rPr>
              <w:t xml:space="preserve">  3 000 000,0</w:t>
            </w:r>
          </w:p>
        </w:tc>
      </w:tr>
      <w:tr w:rsidR="002463F3" w:rsidRPr="001B79E5" w:rsidTr="004B4E75">
        <w:trPr>
          <w:trHeight w:val="727"/>
        </w:trPr>
        <w:tc>
          <w:tcPr>
            <w:tcW w:w="534" w:type="dxa"/>
          </w:tcPr>
          <w:p w:rsidR="002463F3" w:rsidRPr="001B79E5" w:rsidRDefault="002463F3" w:rsidP="0024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742" w:type="dxa"/>
            <w:gridSpan w:val="5"/>
            <w:vAlign w:val="center"/>
          </w:tcPr>
          <w:p w:rsidR="002463F3" w:rsidRPr="001B79E5" w:rsidRDefault="002463F3" w:rsidP="0024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Захід 5. Збереження, охорона, дослідження «Історичних міст та сіл Львівщини»</w:t>
            </w:r>
          </w:p>
          <w:p w:rsidR="002463F3" w:rsidRDefault="002463F3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(в тому числі проведення реставраційних робіт)</w:t>
            </w:r>
          </w:p>
          <w:p w:rsidR="003F0EBD" w:rsidRPr="001B79E5" w:rsidRDefault="003F0EBD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A825EB" w:rsidRPr="001B79E5" w:rsidTr="0009366F">
        <w:trPr>
          <w:trHeight w:val="1106"/>
        </w:trPr>
        <w:tc>
          <w:tcPr>
            <w:tcW w:w="534" w:type="dxa"/>
          </w:tcPr>
          <w:p w:rsidR="00A825EB" w:rsidRPr="001B79E5" w:rsidRDefault="00A825EB" w:rsidP="0024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087" w:type="dxa"/>
          </w:tcPr>
          <w:p w:rsidR="00A825EB" w:rsidRPr="001B79E5" w:rsidRDefault="00A825EB" w:rsidP="00246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Реставрація пам’ятки архітектури національного значення будівлі «Міський шпихлір-житниця» (ох. № 380) 1778р. у </w:t>
            </w:r>
            <w:r w:rsidRPr="001B79E5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м. Дрогобичі Дрогобицького району</w:t>
            </w:r>
            <w:r w:rsidRPr="001B79E5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 Львівської області, з пристосуванням під музей» (характер робіт – реставрація)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>,</w:t>
            </w:r>
            <w:r w:rsidRPr="001B79E5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 в тому числі виготовлення проєктно-кошторисної документації </w:t>
            </w:r>
            <w:r w:rsidRPr="001B79E5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 xml:space="preserve">(спеціальний фонд) </w:t>
            </w:r>
          </w:p>
        </w:tc>
        <w:tc>
          <w:tcPr>
            <w:tcW w:w="2126" w:type="dxa"/>
          </w:tcPr>
          <w:p w:rsidR="00A825EB" w:rsidRPr="001B79E5" w:rsidRDefault="00A825EB" w:rsidP="002463F3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lang w:val="uk-UA" w:eastAsia="ru-RU"/>
              </w:rPr>
              <w:t xml:space="preserve">Дрогобицький район </w:t>
            </w:r>
          </w:p>
          <w:p w:rsidR="00A825EB" w:rsidRPr="001B79E5" w:rsidRDefault="00A825EB" w:rsidP="002463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lang w:val="uk-UA" w:eastAsia="ru-RU"/>
              </w:rPr>
              <w:t>м. Дрогобич</w:t>
            </w:r>
          </w:p>
        </w:tc>
        <w:tc>
          <w:tcPr>
            <w:tcW w:w="1418" w:type="dxa"/>
          </w:tcPr>
          <w:p w:rsidR="00A825EB" w:rsidRPr="001B79E5" w:rsidRDefault="00A825EB" w:rsidP="0024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ІІ-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IV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квартал</w:t>
            </w:r>
          </w:p>
        </w:tc>
        <w:tc>
          <w:tcPr>
            <w:tcW w:w="1984" w:type="dxa"/>
          </w:tcPr>
          <w:p w:rsidR="00A825EB" w:rsidRPr="001B79E5" w:rsidRDefault="00A825EB" w:rsidP="0024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50 000,0</w:t>
            </w:r>
          </w:p>
        </w:tc>
        <w:tc>
          <w:tcPr>
            <w:tcW w:w="2127" w:type="dxa"/>
          </w:tcPr>
          <w:p w:rsidR="00A825EB" w:rsidRPr="001B79E5" w:rsidRDefault="00A825EB" w:rsidP="0024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614B88" w:rsidRPr="001B79E5" w:rsidTr="0009366F">
        <w:trPr>
          <w:trHeight w:val="293"/>
        </w:trPr>
        <w:tc>
          <w:tcPr>
            <w:tcW w:w="534" w:type="dxa"/>
          </w:tcPr>
          <w:p w:rsidR="00614B88" w:rsidRPr="001B79E5" w:rsidRDefault="00614B88" w:rsidP="0024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631" w:type="dxa"/>
            <w:gridSpan w:val="3"/>
          </w:tcPr>
          <w:p w:rsidR="00614B88" w:rsidRPr="001B79E5" w:rsidRDefault="00614B88" w:rsidP="002463F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B79E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984" w:type="dxa"/>
          </w:tcPr>
          <w:p w:rsidR="00614B88" w:rsidRDefault="00614B88" w:rsidP="00614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50 000,0</w:t>
            </w:r>
          </w:p>
          <w:p w:rsidR="00614B88" w:rsidRPr="001B79E5" w:rsidRDefault="00614B88" w:rsidP="002463F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:rsidR="00614B88" w:rsidRPr="001B79E5" w:rsidRDefault="00614B88" w:rsidP="00614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2463F3" w:rsidRPr="001B79E5" w:rsidTr="004B4E75">
        <w:trPr>
          <w:trHeight w:val="649"/>
        </w:trPr>
        <w:tc>
          <w:tcPr>
            <w:tcW w:w="534" w:type="dxa"/>
          </w:tcPr>
          <w:p w:rsidR="002463F3" w:rsidRPr="001B79E5" w:rsidRDefault="002463F3" w:rsidP="0024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742" w:type="dxa"/>
            <w:gridSpan w:val="5"/>
            <w:vAlign w:val="center"/>
          </w:tcPr>
          <w:p w:rsidR="003F0EBD" w:rsidRPr="003F0EBD" w:rsidRDefault="002463F3" w:rsidP="0024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B79E5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Захід 6. </w:t>
            </w:r>
            <w:r w:rsidRPr="003F0EBD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Виготовлення (коригування) проєктно-кошторисної документації для об’єктів культурної спадщини</w:t>
            </w:r>
            <w:r w:rsidR="003F0EBD" w:rsidRPr="003F0EBD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,</w:t>
            </w:r>
          </w:p>
          <w:p w:rsidR="002463F3" w:rsidRPr="001B79E5" w:rsidRDefault="003F0EBD" w:rsidP="0024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3F0EBD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 виготовлення науково-проєктної документації</w:t>
            </w:r>
          </w:p>
        </w:tc>
      </w:tr>
      <w:tr w:rsidR="00614B88" w:rsidRPr="001B79E5" w:rsidTr="0009366F">
        <w:trPr>
          <w:trHeight w:val="1380"/>
        </w:trPr>
        <w:tc>
          <w:tcPr>
            <w:tcW w:w="534" w:type="dxa"/>
          </w:tcPr>
          <w:p w:rsidR="00614B88" w:rsidRPr="001B79E5" w:rsidRDefault="00614B88" w:rsidP="0024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087" w:type="dxa"/>
          </w:tcPr>
          <w:p w:rsidR="00614B88" w:rsidRPr="001B79E5" w:rsidRDefault="00614B88" w:rsidP="00246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Протиаварійні роботи на пам’ятці архітектури національного значення 1758 р. </w:t>
            </w:r>
            <w:r w:rsidRPr="001B79E5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val="uk-UA" w:eastAsia="ru-RU"/>
              </w:rPr>
              <w:t>костелу Всіх Святих в с. Годовиця</w:t>
            </w:r>
            <w:r w:rsidRPr="001B79E5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 </w:t>
            </w:r>
            <w:r w:rsidRPr="00B66E93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Львівського району</w:t>
            </w:r>
            <w:r w:rsidRPr="001B79E5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 Львівської області (ох. № 470)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>,</w:t>
            </w:r>
            <w:r w:rsidRPr="001B79E5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 в тому числі виготовлення проєктно-кошторисної документації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>,</w:t>
            </w:r>
            <w:r w:rsidRPr="001B79E5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 (характер робіт - реставрація) </w:t>
            </w:r>
            <w:r w:rsidRPr="001B79E5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(спеціальний фонд)</w:t>
            </w:r>
          </w:p>
        </w:tc>
        <w:tc>
          <w:tcPr>
            <w:tcW w:w="2126" w:type="dxa"/>
          </w:tcPr>
          <w:p w:rsidR="00614B88" w:rsidRPr="001B79E5" w:rsidRDefault="00614B88" w:rsidP="002463F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B79E5">
              <w:rPr>
                <w:rFonts w:ascii="Times New Roman" w:hAnsi="Times New Roman"/>
                <w:lang w:val="uk-UA"/>
              </w:rPr>
              <w:t xml:space="preserve">Львівський р-н, </w:t>
            </w:r>
          </w:p>
          <w:p w:rsidR="00614B88" w:rsidRPr="001B79E5" w:rsidRDefault="00614B88" w:rsidP="002463F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B79E5">
              <w:rPr>
                <w:rFonts w:ascii="Times New Roman" w:hAnsi="Times New Roman"/>
                <w:lang w:val="uk-UA"/>
              </w:rPr>
              <w:t>с. Годовиця</w:t>
            </w:r>
          </w:p>
        </w:tc>
        <w:tc>
          <w:tcPr>
            <w:tcW w:w="1418" w:type="dxa"/>
          </w:tcPr>
          <w:p w:rsidR="00614B88" w:rsidRPr="001B79E5" w:rsidRDefault="00614B88" w:rsidP="002463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ІІ-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IV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квартал</w:t>
            </w:r>
          </w:p>
        </w:tc>
        <w:tc>
          <w:tcPr>
            <w:tcW w:w="1984" w:type="dxa"/>
          </w:tcPr>
          <w:p w:rsidR="00614B88" w:rsidRPr="001B79E5" w:rsidRDefault="00614B88" w:rsidP="002463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400 000</w:t>
            </w:r>
            <w:r w:rsidRPr="001E1D62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2127" w:type="dxa"/>
          </w:tcPr>
          <w:p w:rsidR="00614B88" w:rsidRPr="001B79E5" w:rsidRDefault="00614B88" w:rsidP="00614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0A48BC" w:rsidRPr="001B79E5" w:rsidTr="0009366F">
        <w:trPr>
          <w:trHeight w:val="974"/>
        </w:trPr>
        <w:tc>
          <w:tcPr>
            <w:tcW w:w="534" w:type="dxa"/>
          </w:tcPr>
          <w:p w:rsidR="000A48BC" w:rsidRDefault="000A48BC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8</w:t>
            </w:r>
          </w:p>
        </w:tc>
        <w:tc>
          <w:tcPr>
            <w:tcW w:w="7087" w:type="dxa"/>
          </w:tcPr>
          <w:p w:rsidR="000A48BC" w:rsidRPr="003F0EBD" w:rsidRDefault="000A48BC" w:rsidP="003F0E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F0EB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Виготовлення науково-проєктної документації «Визначення меж територій, зон охорони і режимів використання пам’яток архітектури місцевого значення «Житловий будинок» ХVIIІ ст., охоронний №5523-Лв згідно наказу Міністерства культури та інформаційної політики України від 18.01.2021 № 14 на вул. Федорова, 28 у місті Львові та «Кагальний будинок та ритуальна лазня з миквою» ХVII-ХІХ ст., охоронний номер 2938-Лв згідно наказу Міністерства культури України від 16.06.2011 № 453/0/16-11 на вул. Арсенальській,7 у місті Львові </w:t>
            </w:r>
            <w:r w:rsidRPr="003F0EB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(загальний фонд)</w:t>
            </w:r>
          </w:p>
        </w:tc>
        <w:tc>
          <w:tcPr>
            <w:tcW w:w="2126" w:type="dxa"/>
          </w:tcPr>
          <w:p w:rsidR="000A48BC" w:rsidRPr="003F0EBD" w:rsidRDefault="000A48BC" w:rsidP="003F0EB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F0EBD">
              <w:rPr>
                <w:rFonts w:ascii="Times New Roman" w:hAnsi="Times New Roman"/>
                <w:lang w:val="uk-UA"/>
              </w:rPr>
              <w:t>м. Львів</w:t>
            </w:r>
          </w:p>
        </w:tc>
        <w:tc>
          <w:tcPr>
            <w:tcW w:w="1418" w:type="dxa"/>
          </w:tcPr>
          <w:p w:rsidR="000A48BC" w:rsidRPr="003F0EBD" w:rsidRDefault="000A48BC" w:rsidP="003F0E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F0EBD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ІІ-</w:t>
            </w:r>
            <w:r w:rsidRPr="003F0EB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IV</w:t>
            </w:r>
            <w:r w:rsidRPr="003F0EBD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квартал</w:t>
            </w:r>
          </w:p>
        </w:tc>
        <w:tc>
          <w:tcPr>
            <w:tcW w:w="1984" w:type="dxa"/>
          </w:tcPr>
          <w:p w:rsidR="000A48BC" w:rsidRPr="003F0EBD" w:rsidRDefault="000A48BC" w:rsidP="003F0E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F0EBD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200 000,0</w:t>
            </w:r>
          </w:p>
        </w:tc>
        <w:tc>
          <w:tcPr>
            <w:tcW w:w="2127" w:type="dxa"/>
          </w:tcPr>
          <w:p w:rsidR="000A48BC" w:rsidRPr="003F0EBD" w:rsidRDefault="000A48BC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0A48BC" w:rsidRPr="001B79E5" w:rsidTr="0009366F">
        <w:trPr>
          <w:trHeight w:val="299"/>
        </w:trPr>
        <w:tc>
          <w:tcPr>
            <w:tcW w:w="534" w:type="dxa"/>
          </w:tcPr>
          <w:p w:rsidR="000A48BC" w:rsidRPr="001B79E5" w:rsidRDefault="000A48BC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631" w:type="dxa"/>
            <w:gridSpan w:val="3"/>
          </w:tcPr>
          <w:p w:rsidR="000A48BC" w:rsidRPr="001B79E5" w:rsidRDefault="000A48BC" w:rsidP="003F0EB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B79E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984" w:type="dxa"/>
          </w:tcPr>
          <w:p w:rsidR="000A48BC" w:rsidRPr="001B79E5" w:rsidRDefault="000A48BC" w:rsidP="000A48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600 000</w:t>
            </w:r>
            <w:r w:rsidRPr="001B79E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2127" w:type="dxa"/>
          </w:tcPr>
          <w:p w:rsidR="000A48BC" w:rsidRPr="002A1249" w:rsidRDefault="000A48BC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3F0EBD" w:rsidRPr="001B79E5" w:rsidTr="004B4E75">
        <w:trPr>
          <w:trHeight w:val="701"/>
        </w:trPr>
        <w:tc>
          <w:tcPr>
            <w:tcW w:w="534" w:type="dxa"/>
          </w:tcPr>
          <w:p w:rsidR="003F0EBD" w:rsidRPr="001B79E5" w:rsidRDefault="003F0EBD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742" w:type="dxa"/>
            <w:gridSpan w:val="5"/>
            <w:vAlign w:val="center"/>
          </w:tcPr>
          <w:p w:rsidR="000A48BC" w:rsidRDefault="000A48BC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3F0EBD" w:rsidRDefault="003F0EBD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Захід 7. Віхи історичної пам’яті Львівщини: збереження, охорона, дослідження пам’яток монументального мистецтва, пам’ятних знаків тощо  (в т.ч. завершення ремонтно-реставраційних робіт)</w:t>
            </w:r>
          </w:p>
          <w:p w:rsidR="000A48BC" w:rsidRPr="001B79E5" w:rsidRDefault="000A48BC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D72910" w:rsidRPr="001B79E5" w:rsidTr="0009366F">
        <w:trPr>
          <w:trHeight w:val="1150"/>
        </w:trPr>
        <w:tc>
          <w:tcPr>
            <w:tcW w:w="534" w:type="dxa"/>
          </w:tcPr>
          <w:p w:rsidR="00D72910" w:rsidRPr="001B79E5" w:rsidRDefault="00D72910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7087" w:type="dxa"/>
          </w:tcPr>
          <w:p w:rsidR="00D72910" w:rsidRPr="001B79E5" w:rsidRDefault="00D72910" w:rsidP="003F0E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B79E5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Ремонтно-реставраційні роботи пам’ятки монументального мистецтва </w:t>
            </w:r>
            <w:r w:rsidRPr="001B79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пам’ятника українському поету Шашкевичу М.С. (ох. № 494) 1911 р. у </w:t>
            </w:r>
            <w:r w:rsidRPr="001B79E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с. Підлисся Золочівського району</w:t>
            </w:r>
            <w:r w:rsidRPr="001B79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Львівської області </w:t>
            </w:r>
            <w:r w:rsidRPr="001B79E5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(характер робіт – реставрація) </w:t>
            </w:r>
            <w:r w:rsidRPr="001B79E5">
              <w:rPr>
                <w:rFonts w:ascii="Times New Roman" w:eastAsia="Times New Roman" w:hAnsi="Times New Roman"/>
                <w:b/>
                <w:spacing w:val="-6"/>
                <w:lang w:val="uk-UA" w:eastAsia="ru-RU"/>
              </w:rPr>
              <w:t>(спеціальний фонд)</w:t>
            </w:r>
          </w:p>
        </w:tc>
        <w:tc>
          <w:tcPr>
            <w:tcW w:w="2126" w:type="dxa"/>
          </w:tcPr>
          <w:p w:rsidR="00D72910" w:rsidRPr="001B79E5" w:rsidRDefault="00D72910" w:rsidP="003F0EB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B79E5">
              <w:rPr>
                <w:rFonts w:ascii="Times New Roman" w:hAnsi="Times New Roman"/>
                <w:lang w:val="uk-UA"/>
              </w:rPr>
              <w:t>Золочівський район</w:t>
            </w:r>
          </w:p>
          <w:p w:rsidR="00D72910" w:rsidRPr="001B79E5" w:rsidRDefault="00D72910" w:rsidP="003F0E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B79E5">
              <w:rPr>
                <w:rFonts w:ascii="Times New Roman" w:hAnsi="Times New Roman"/>
                <w:lang w:val="uk-UA"/>
              </w:rPr>
              <w:t xml:space="preserve">с. Підлисся </w:t>
            </w:r>
          </w:p>
        </w:tc>
        <w:tc>
          <w:tcPr>
            <w:tcW w:w="1418" w:type="dxa"/>
          </w:tcPr>
          <w:p w:rsidR="00D72910" w:rsidRPr="001B79E5" w:rsidRDefault="00D72910" w:rsidP="003F0E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ІІ-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IV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квартал</w:t>
            </w:r>
          </w:p>
        </w:tc>
        <w:tc>
          <w:tcPr>
            <w:tcW w:w="1984" w:type="dxa"/>
          </w:tcPr>
          <w:p w:rsidR="00D72910" w:rsidRPr="001B79E5" w:rsidRDefault="00D72910" w:rsidP="003F0E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B79E5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600 000,0</w:t>
            </w:r>
          </w:p>
        </w:tc>
        <w:tc>
          <w:tcPr>
            <w:tcW w:w="2127" w:type="dxa"/>
          </w:tcPr>
          <w:p w:rsidR="00D72910" w:rsidRPr="001B79E5" w:rsidRDefault="00D72910" w:rsidP="00D7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793B69" w:rsidRPr="001B79E5" w:rsidTr="0009366F">
        <w:trPr>
          <w:trHeight w:val="422"/>
        </w:trPr>
        <w:tc>
          <w:tcPr>
            <w:tcW w:w="534" w:type="dxa"/>
          </w:tcPr>
          <w:p w:rsidR="00793B69" w:rsidRPr="001B79E5" w:rsidRDefault="00793B69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631" w:type="dxa"/>
            <w:gridSpan w:val="3"/>
          </w:tcPr>
          <w:p w:rsidR="00793B69" w:rsidRPr="001B79E5" w:rsidRDefault="00793B69" w:rsidP="003F0EB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B79E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984" w:type="dxa"/>
          </w:tcPr>
          <w:p w:rsidR="00793B69" w:rsidRPr="001B79E5" w:rsidRDefault="00793B69" w:rsidP="000936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B79E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600 000,0</w:t>
            </w:r>
          </w:p>
        </w:tc>
        <w:tc>
          <w:tcPr>
            <w:tcW w:w="2127" w:type="dxa"/>
          </w:tcPr>
          <w:p w:rsidR="00793B69" w:rsidRPr="002A1249" w:rsidRDefault="00793B69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val="uk-UA" w:eastAsia="ru-RU"/>
              </w:rPr>
            </w:pPr>
          </w:p>
        </w:tc>
      </w:tr>
      <w:tr w:rsidR="003F0EBD" w:rsidRPr="001B79E5" w:rsidTr="00CC0FAD">
        <w:trPr>
          <w:trHeight w:val="550"/>
        </w:trPr>
        <w:tc>
          <w:tcPr>
            <w:tcW w:w="534" w:type="dxa"/>
          </w:tcPr>
          <w:p w:rsidR="003F0EBD" w:rsidRPr="001B79E5" w:rsidRDefault="003F0EBD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742" w:type="dxa"/>
            <w:gridSpan w:val="5"/>
          </w:tcPr>
          <w:p w:rsidR="003F0EBD" w:rsidRDefault="003F0EBD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Захід 8. Встановлення автоматичної пожежної сигналізації та системи оповіщення про пожежу, блискавкозахисту, систем пожежогасіння та відеонагляду на пам’ятках дерев’яної сакральної архітектури Львівської області, у тому числі виготовлення проєктно-кошторисної документації</w:t>
            </w:r>
          </w:p>
          <w:p w:rsidR="000A48BC" w:rsidRPr="001B79E5" w:rsidRDefault="000A48BC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0A48BC" w:rsidRPr="001B79E5" w:rsidTr="0009366F">
        <w:trPr>
          <w:trHeight w:val="70"/>
        </w:trPr>
        <w:tc>
          <w:tcPr>
            <w:tcW w:w="534" w:type="dxa"/>
          </w:tcPr>
          <w:p w:rsidR="000A48BC" w:rsidRPr="001B79E5" w:rsidRDefault="000A48BC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087" w:type="dxa"/>
            <w:shd w:val="clear" w:color="auto" w:fill="FFFFFF"/>
          </w:tcPr>
          <w:p w:rsidR="000A48BC" w:rsidRPr="001B79E5" w:rsidRDefault="000A48BC" w:rsidP="003F0EB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79E5">
              <w:rPr>
                <w:rFonts w:ascii="Times New Roman" w:hAnsi="Times New Roman"/>
                <w:sz w:val="24"/>
                <w:szCs w:val="24"/>
                <w:lang w:val="uk-UA"/>
              </w:rPr>
              <w:t>Встановлення автоматичної пожежної сигналізації, системи оповіщення про пожежу та блискавкозахисту на  пам’ятці архітектури  національного значення – Церква (церква Собору Пресвятої Богородиці)</w:t>
            </w:r>
            <w:r w:rsidRPr="001B79E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1B79E5">
              <w:rPr>
                <w:rFonts w:ascii="Times New Roman" w:hAnsi="Times New Roman"/>
                <w:lang w:val="uk-UA"/>
              </w:rPr>
              <w:t>1792 р.</w:t>
            </w:r>
            <w:r w:rsidRPr="001B79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(ох. №478) в </w:t>
            </w:r>
            <w:r w:rsidRPr="001B79E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с. Пикуловичі Львівського  району</w:t>
            </w:r>
            <w:r w:rsidRPr="001B79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Львівської області  (характер робіт – реставрація), в тому числі виготовлення проєктно-кошторисної документації </w:t>
            </w:r>
            <w:r w:rsidRPr="001B79E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(спеціальний фонд)</w:t>
            </w:r>
          </w:p>
        </w:tc>
        <w:tc>
          <w:tcPr>
            <w:tcW w:w="2126" w:type="dxa"/>
            <w:shd w:val="clear" w:color="auto" w:fill="FFFFFF"/>
          </w:tcPr>
          <w:p w:rsidR="000A48BC" w:rsidRPr="001B79E5" w:rsidRDefault="000A48BC" w:rsidP="003F0EBD">
            <w:pPr>
              <w:rPr>
                <w:rFonts w:ascii="Times New Roman" w:hAnsi="Times New Roman"/>
                <w:lang w:val="uk-UA"/>
              </w:rPr>
            </w:pPr>
            <w:r w:rsidRPr="001B79E5">
              <w:rPr>
                <w:rFonts w:ascii="Times New Roman" w:hAnsi="Times New Roman"/>
                <w:lang w:val="uk-UA"/>
              </w:rPr>
              <w:t xml:space="preserve">Львівський район       </w:t>
            </w:r>
          </w:p>
          <w:p w:rsidR="000A48BC" w:rsidRPr="001B79E5" w:rsidRDefault="000A48BC" w:rsidP="003F0EBD">
            <w:pPr>
              <w:rPr>
                <w:rFonts w:ascii="Times New Roman" w:hAnsi="Times New Roman"/>
                <w:lang w:val="uk-UA"/>
              </w:rPr>
            </w:pPr>
            <w:r w:rsidRPr="001B79E5">
              <w:rPr>
                <w:rFonts w:ascii="Times New Roman" w:hAnsi="Times New Roman"/>
                <w:lang w:val="uk-UA"/>
              </w:rPr>
              <w:t>с. Пикуловичі</w:t>
            </w:r>
          </w:p>
        </w:tc>
        <w:tc>
          <w:tcPr>
            <w:tcW w:w="1418" w:type="dxa"/>
          </w:tcPr>
          <w:p w:rsidR="000A48BC" w:rsidRPr="001B79E5" w:rsidRDefault="000A48BC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ІІ-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IV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квартал</w:t>
            </w:r>
          </w:p>
        </w:tc>
        <w:tc>
          <w:tcPr>
            <w:tcW w:w="1984" w:type="dxa"/>
          </w:tcPr>
          <w:p w:rsidR="000A48BC" w:rsidRPr="00793B69" w:rsidRDefault="00793B69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93B6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230 000,0</w:t>
            </w:r>
          </w:p>
        </w:tc>
        <w:tc>
          <w:tcPr>
            <w:tcW w:w="2127" w:type="dxa"/>
          </w:tcPr>
          <w:p w:rsidR="000A48BC" w:rsidRPr="001B79E5" w:rsidRDefault="000A48BC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B61CC" w:rsidRPr="001B79E5" w:rsidTr="0009366F">
        <w:trPr>
          <w:trHeight w:val="2245"/>
        </w:trPr>
        <w:tc>
          <w:tcPr>
            <w:tcW w:w="534" w:type="dxa"/>
          </w:tcPr>
          <w:p w:rsidR="00FB61CC" w:rsidRPr="001B79E5" w:rsidRDefault="00FB61CC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11</w:t>
            </w:r>
          </w:p>
        </w:tc>
        <w:tc>
          <w:tcPr>
            <w:tcW w:w="7087" w:type="dxa"/>
            <w:shd w:val="clear" w:color="auto" w:fill="FFFFFF"/>
          </w:tcPr>
          <w:p w:rsidR="00FB61CC" w:rsidRPr="001B79E5" w:rsidRDefault="00FB61CC" w:rsidP="003F0EB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7B24">
              <w:rPr>
                <w:rFonts w:ascii="Times New Roman" w:hAnsi="Times New Roman"/>
                <w:sz w:val="24"/>
                <w:szCs w:val="24"/>
                <w:lang w:val="uk-UA"/>
              </w:rPr>
              <w:t>Встановлення авт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оматичної пожежної сигналізації та</w:t>
            </w:r>
            <w:r w:rsidRPr="00A27B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системи оповіщення про пожежу, системи</w:t>
            </w:r>
            <w:r w:rsidRPr="00A27B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блискавкозахисту 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  пам’ятці архітектури  місцевого значення – Дзвіниця ц</w:t>
            </w:r>
            <w:r w:rsidRPr="00A27B24">
              <w:rPr>
                <w:rFonts w:ascii="Times New Roman" w:hAnsi="Times New Roman"/>
                <w:sz w:val="24"/>
                <w:szCs w:val="24"/>
                <w:lang w:val="uk-UA"/>
              </w:rPr>
              <w:t>еркв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и св.Димитрія,1764 р.  (ох. №491-М) в </w:t>
            </w:r>
            <w:r w:rsidRPr="00C147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с. Оброшине Львівського  району</w:t>
            </w:r>
            <w:r w:rsidRPr="00A27B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Львівської області  (характер робіт – реставрація), в тому числі виготовлення проєктно-кошторисної документації </w:t>
            </w:r>
            <w:r w:rsidRPr="001B79E5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(спеціальний фонд) (субвенція місцевому бюджету)</w:t>
            </w:r>
          </w:p>
        </w:tc>
        <w:tc>
          <w:tcPr>
            <w:tcW w:w="2126" w:type="dxa"/>
            <w:shd w:val="clear" w:color="auto" w:fill="FFFFFF"/>
          </w:tcPr>
          <w:p w:rsidR="00FB61CC" w:rsidRPr="001B79E5" w:rsidRDefault="00FB61CC" w:rsidP="003F0EBD">
            <w:pPr>
              <w:rPr>
                <w:rFonts w:ascii="Times New Roman" w:hAnsi="Times New Roman"/>
                <w:lang w:val="uk-UA"/>
              </w:rPr>
            </w:pPr>
            <w:r w:rsidRPr="001B79E5">
              <w:rPr>
                <w:rFonts w:ascii="Times New Roman" w:hAnsi="Times New Roman"/>
                <w:lang w:val="uk-UA"/>
              </w:rPr>
              <w:t xml:space="preserve">Львівський район       </w:t>
            </w:r>
          </w:p>
          <w:p w:rsidR="00FB61CC" w:rsidRPr="001B79E5" w:rsidRDefault="00FB61CC" w:rsidP="003F0EBD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 Оброшине</w:t>
            </w:r>
          </w:p>
        </w:tc>
        <w:tc>
          <w:tcPr>
            <w:tcW w:w="1418" w:type="dxa"/>
          </w:tcPr>
          <w:p w:rsidR="00FB61CC" w:rsidRPr="001B79E5" w:rsidRDefault="00FB61CC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ІІ-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IV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квартал</w:t>
            </w:r>
          </w:p>
        </w:tc>
        <w:tc>
          <w:tcPr>
            <w:tcW w:w="1984" w:type="dxa"/>
          </w:tcPr>
          <w:p w:rsidR="00FB61CC" w:rsidRPr="001B79E5" w:rsidRDefault="00FB61CC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96 000,0</w:t>
            </w:r>
          </w:p>
        </w:tc>
        <w:tc>
          <w:tcPr>
            <w:tcW w:w="2127" w:type="dxa"/>
          </w:tcPr>
          <w:p w:rsidR="00FB61CC" w:rsidRPr="001B79E5" w:rsidRDefault="00FB61CC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>64</w:t>
            </w:r>
            <w:r w:rsidRPr="0072542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> 000,0</w:t>
            </w:r>
          </w:p>
        </w:tc>
      </w:tr>
      <w:tr w:rsidR="005E5133" w:rsidRPr="001B79E5" w:rsidTr="0009366F">
        <w:trPr>
          <w:trHeight w:val="2245"/>
        </w:trPr>
        <w:tc>
          <w:tcPr>
            <w:tcW w:w="534" w:type="dxa"/>
          </w:tcPr>
          <w:p w:rsidR="005E5133" w:rsidRPr="001B79E5" w:rsidRDefault="005E5133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7087" w:type="dxa"/>
            <w:shd w:val="clear" w:color="auto" w:fill="FFFFFF"/>
          </w:tcPr>
          <w:p w:rsidR="005E5133" w:rsidRPr="001B79E5" w:rsidRDefault="005E5133" w:rsidP="003F0EB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7B24">
              <w:rPr>
                <w:rFonts w:ascii="Times New Roman" w:hAnsi="Times New Roman"/>
                <w:sz w:val="24"/>
                <w:szCs w:val="24"/>
                <w:lang w:val="uk-UA"/>
              </w:rPr>
              <w:t>Встановлення авт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оматичної пожежної сигналізації та</w:t>
            </w:r>
            <w:r w:rsidRPr="00A27B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системи оповіщення про пожежу, системи </w:t>
            </w:r>
            <w:r w:rsidRPr="00A27B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блискавкозахисту 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  пам’ятці архітектури  національного значення – Дзвіниця ц</w:t>
            </w:r>
            <w:r w:rsidRPr="00A27B24">
              <w:rPr>
                <w:rFonts w:ascii="Times New Roman" w:hAnsi="Times New Roman"/>
                <w:sz w:val="24"/>
                <w:szCs w:val="24"/>
                <w:lang w:val="uk-UA"/>
              </w:rPr>
              <w:t>еркв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и                           св. Архистратига Михаїла,1934 р.  (ох. №1400) в   </w:t>
            </w:r>
            <w:r w:rsidRPr="00C147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с. Ставчани Львівського  району</w:t>
            </w:r>
            <w:r w:rsidRPr="00A27B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Львівської області  (характер робіт – реставрація), в тому числі виготовлення проєктно-кошторисної документації </w:t>
            </w:r>
            <w:r w:rsidRPr="001B79E5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(спеціальний фонд) (субвенція місцевому бюджету)</w:t>
            </w:r>
          </w:p>
        </w:tc>
        <w:tc>
          <w:tcPr>
            <w:tcW w:w="2126" w:type="dxa"/>
            <w:shd w:val="clear" w:color="auto" w:fill="FFFFFF"/>
          </w:tcPr>
          <w:p w:rsidR="005E5133" w:rsidRPr="001B79E5" w:rsidRDefault="005E5133" w:rsidP="003F0EBD">
            <w:pPr>
              <w:rPr>
                <w:rFonts w:ascii="Times New Roman" w:hAnsi="Times New Roman"/>
                <w:lang w:val="uk-UA"/>
              </w:rPr>
            </w:pPr>
            <w:r w:rsidRPr="001B79E5">
              <w:rPr>
                <w:rFonts w:ascii="Times New Roman" w:hAnsi="Times New Roman"/>
                <w:lang w:val="uk-UA"/>
              </w:rPr>
              <w:t xml:space="preserve">Львівський район       </w:t>
            </w:r>
          </w:p>
          <w:p w:rsidR="005E5133" w:rsidRPr="001B79E5" w:rsidRDefault="005E5133" w:rsidP="003F0EBD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 Ставчани</w:t>
            </w:r>
          </w:p>
        </w:tc>
        <w:tc>
          <w:tcPr>
            <w:tcW w:w="1418" w:type="dxa"/>
          </w:tcPr>
          <w:p w:rsidR="005E5133" w:rsidRPr="001B79E5" w:rsidRDefault="005E5133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ІІ-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IV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квартал</w:t>
            </w:r>
          </w:p>
        </w:tc>
        <w:tc>
          <w:tcPr>
            <w:tcW w:w="1984" w:type="dxa"/>
          </w:tcPr>
          <w:p w:rsidR="005E5133" w:rsidRPr="001B79E5" w:rsidRDefault="005E5133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96 000,0</w:t>
            </w:r>
          </w:p>
        </w:tc>
        <w:tc>
          <w:tcPr>
            <w:tcW w:w="2127" w:type="dxa"/>
          </w:tcPr>
          <w:p w:rsidR="005E5133" w:rsidRPr="001B79E5" w:rsidRDefault="005E5133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>64</w:t>
            </w:r>
            <w:r w:rsidRPr="0072542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> 000,0</w:t>
            </w:r>
          </w:p>
        </w:tc>
      </w:tr>
      <w:tr w:rsidR="00D24A71" w:rsidRPr="001B79E5" w:rsidTr="0009366F">
        <w:trPr>
          <w:trHeight w:val="308"/>
        </w:trPr>
        <w:tc>
          <w:tcPr>
            <w:tcW w:w="534" w:type="dxa"/>
          </w:tcPr>
          <w:p w:rsidR="00D24A71" w:rsidRPr="001B79E5" w:rsidRDefault="00D24A71" w:rsidP="00D24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631" w:type="dxa"/>
            <w:gridSpan w:val="3"/>
          </w:tcPr>
          <w:p w:rsidR="00D24A71" w:rsidRPr="001B79E5" w:rsidRDefault="00D24A71" w:rsidP="00D24A7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B79E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984" w:type="dxa"/>
          </w:tcPr>
          <w:p w:rsidR="00D24A71" w:rsidRPr="001B79E5" w:rsidRDefault="00D24A71" w:rsidP="00D24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422</w:t>
            </w:r>
            <w:r w:rsidRPr="001B79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 000,0</w:t>
            </w:r>
          </w:p>
        </w:tc>
        <w:tc>
          <w:tcPr>
            <w:tcW w:w="2127" w:type="dxa"/>
          </w:tcPr>
          <w:p w:rsidR="00D24A71" w:rsidRPr="002A1249" w:rsidRDefault="002A1249" w:rsidP="00D24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2A1249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128 000,0</w:t>
            </w:r>
          </w:p>
        </w:tc>
      </w:tr>
      <w:tr w:rsidR="00D24A71" w:rsidRPr="001B79E5" w:rsidTr="0009366F">
        <w:trPr>
          <w:trHeight w:val="317"/>
        </w:trPr>
        <w:tc>
          <w:tcPr>
            <w:tcW w:w="534" w:type="dxa"/>
          </w:tcPr>
          <w:p w:rsidR="00D24A71" w:rsidRPr="001B79E5" w:rsidRDefault="00D24A71" w:rsidP="00D24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631" w:type="dxa"/>
            <w:gridSpan w:val="3"/>
          </w:tcPr>
          <w:p w:rsidR="00D24A71" w:rsidRPr="001B79E5" w:rsidRDefault="00D24A71" w:rsidP="00D24A7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B79E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Разом по Завданню 1 </w:t>
            </w:r>
          </w:p>
        </w:tc>
        <w:tc>
          <w:tcPr>
            <w:tcW w:w="1984" w:type="dxa"/>
          </w:tcPr>
          <w:p w:rsidR="00D24A71" w:rsidRDefault="00D24A71" w:rsidP="00D24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7D75AA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17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 272</w:t>
            </w:r>
            <w:r w:rsidRPr="007D75AA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000,0</w:t>
            </w:r>
          </w:p>
          <w:p w:rsidR="00D24A71" w:rsidRPr="001B79E5" w:rsidRDefault="00D24A71" w:rsidP="00D24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D24A71" w:rsidRPr="00911EB1" w:rsidRDefault="00D24A71" w:rsidP="00D24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D24A71" w:rsidRPr="002A1249" w:rsidRDefault="002A66D0" w:rsidP="00D24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3 8</w:t>
            </w:r>
            <w:r w:rsidR="002A1249" w:rsidRPr="002A1249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28</w:t>
            </w:r>
            <w:r w:rsidR="002A1249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r w:rsidR="002A1249" w:rsidRPr="002A1249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000,0</w:t>
            </w:r>
          </w:p>
        </w:tc>
      </w:tr>
      <w:tr w:rsidR="003F0EBD" w:rsidRPr="001B79E5" w:rsidTr="00CC0FAD">
        <w:trPr>
          <w:trHeight w:val="257"/>
        </w:trPr>
        <w:tc>
          <w:tcPr>
            <w:tcW w:w="534" w:type="dxa"/>
          </w:tcPr>
          <w:p w:rsidR="003F0EBD" w:rsidRPr="001B79E5" w:rsidRDefault="003F0EBD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742" w:type="dxa"/>
            <w:gridSpan w:val="5"/>
          </w:tcPr>
          <w:p w:rsidR="00B775FB" w:rsidRDefault="00B775FB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/>
              </w:rPr>
            </w:pPr>
          </w:p>
          <w:p w:rsidR="003F0EBD" w:rsidRPr="00B775FB" w:rsidRDefault="003F0EBD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/>
              </w:rPr>
            </w:pPr>
            <w:r w:rsidRPr="00B775F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/>
              </w:rPr>
              <w:t>Завдання 2. Комплексна реставрація пам’яток Львівщини внесених до Списку об’єктів Світової спадщини ЮНЕСКО</w:t>
            </w:r>
          </w:p>
          <w:p w:rsidR="003F0EBD" w:rsidRPr="00690536" w:rsidRDefault="003F0EBD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690536" w:rsidRPr="001B79E5" w:rsidTr="00CC0FAD">
        <w:trPr>
          <w:trHeight w:val="257"/>
        </w:trPr>
        <w:tc>
          <w:tcPr>
            <w:tcW w:w="534" w:type="dxa"/>
          </w:tcPr>
          <w:p w:rsidR="00690536" w:rsidRPr="001B79E5" w:rsidRDefault="00690536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742" w:type="dxa"/>
            <w:gridSpan w:val="5"/>
          </w:tcPr>
          <w:p w:rsidR="00FB61CC" w:rsidRDefault="00FB61CC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  <w:p w:rsidR="00690536" w:rsidRDefault="00690536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690536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Захід 1.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690536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Реставрація пам’яток внесених до Списку об’єктів Світової спадщини ЮНЕСКО, в тому числі виготовлення (коригування) проєктно-кошторисної документації</w:t>
            </w:r>
          </w:p>
          <w:p w:rsidR="00FB61CC" w:rsidRPr="001B79E5" w:rsidRDefault="00FB61CC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FB61CC" w:rsidRPr="001B79E5" w:rsidTr="0009366F">
        <w:trPr>
          <w:trHeight w:val="1656"/>
        </w:trPr>
        <w:tc>
          <w:tcPr>
            <w:tcW w:w="534" w:type="dxa"/>
          </w:tcPr>
          <w:p w:rsidR="00FB61CC" w:rsidRPr="001B79E5" w:rsidRDefault="00FB61CC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7087" w:type="dxa"/>
          </w:tcPr>
          <w:p w:rsidR="00FB61CC" w:rsidRPr="001B79E5" w:rsidRDefault="00FB61CC" w:rsidP="003F0E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Реставрація стінопису та іконостасу пам’ятки архітектури національного значення – дерев'яної церкви Зіслання Святого Духа  1502 р. (ох. № 530) в </w:t>
            </w:r>
            <w:r w:rsidRPr="001B79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с. Потелич (Жовківського району) Львівського району</w:t>
            </w: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Львівської області (характер робіт – реставрація), в тому числі виготовлення проєктно-кошторисної документації </w:t>
            </w:r>
            <w:r w:rsidRPr="001B79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(спеціальний фонд)</w:t>
            </w:r>
          </w:p>
        </w:tc>
        <w:tc>
          <w:tcPr>
            <w:tcW w:w="2126" w:type="dxa"/>
          </w:tcPr>
          <w:p w:rsidR="00FB61CC" w:rsidRPr="001B79E5" w:rsidRDefault="00FB61CC" w:rsidP="003F0EBD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lang w:val="uk-UA" w:eastAsia="ru-RU"/>
              </w:rPr>
              <w:t xml:space="preserve">Львівський район </w:t>
            </w:r>
          </w:p>
          <w:p w:rsidR="00FB61CC" w:rsidRPr="001B79E5" w:rsidRDefault="00FB61CC" w:rsidP="003F0EBD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lang w:val="uk-UA" w:eastAsia="ru-RU"/>
              </w:rPr>
              <w:t>с. Потелич</w:t>
            </w:r>
          </w:p>
        </w:tc>
        <w:tc>
          <w:tcPr>
            <w:tcW w:w="1418" w:type="dxa"/>
          </w:tcPr>
          <w:p w:rsidR="00FB61CC" w:rsidRPr="001B79E5" w:rsidRDefault="00FB61CC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ІІ-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IV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квартал</w:t>
            </w:r>
          </w:p>
        </w:tc>
        <w:tc>
          <w:tcPr>
            <w:tcW w:w="1984" w:type="dxa"/>
          </w:tcPr>
          <w:p w:rsidR="00FB61CC" w:rsidRPr="001B79E5" w:rsidRDefault="00FB61CC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0 000,0</w:t>
            </w:r>
          </w:p>
        </w:tc>
        <w:tc>
          <w:tcPr>
            <w:tcW w:w="2127" w:type="dxa"/>
          </w:tcPr>
          <w:p w:rsidR="00FB61CC" w:rsidRPr="001B79E5" w:rsidRDefault="00FB61CC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B61CC" w:rsidRPr="001B79E5" w:rsidTr="0009366F">
        <w:trPr>
          <w:trHeight w:val="1104"/>
        </w:trPr>
        <w:tc>
          <w:tcPr>
            <w:tcW w:w="534" w:type="dxa"/>
          </w:tcPr>
          <w:p w:rsidR="00FB61CC" w:rsidRPr="001B79E5" w:rsidRDefault="00FB61CC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14</w:t>
            </w:r>
          </w:p>
        </w:tc>
        <w:tc>
          <w:tcPr>
            <w:tcW w:w="7087" w:type="dxa"/>
          </w:tcPr>
          <w:p w:rsidR="00FB61CC" w:rsidRPr="001B79E5" w:rsidRDefault="00FB61CC" w:rsidP="003F0E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Реставрація пам’ятки архітектури національного значення – дере</w:t>
            </w:r>
            <w:r w:rsidR="00C2772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в’яної церкви  </w:t>
            </w: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Св. Юра 1678р. (ох. № 377) у </w:t>
            </w:r>
            <w:r w:rsidR="00C2772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  <w:r w:rsidRPr="006C42B1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м. Дрогобичі Львівської області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(коригування)</w:t>
            </w: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C8723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(характер робіт – реставрація)</w:t>
            </w:r>
            <w:r w:rsidRPr="001B79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  (спеціальний фонд)</w:t>
            </w:r>
          </w:p>
        </w:tc>
        <w:tc>
          <w:tcPr>
            <w:tcW w:w="2126" w:type="dxa"/>
          </w:tcPr>
          <w:p w:rsidR="00FB61CC" w:rsidRPr="001B79E5" w:rsidRDefault="00FB61CC" w:rsidP="003F0EBD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lang w:val="uk-UA" w:eastAsia="ru-RU"/>
              </w:rPr>
              <w:t xml:space="preserve">Дрогобицький район </w:t>
            </w:r>
          </w:p>
          <w:p w:rsidR="00FB61CC" w:rsidRPr="001B79E5" w:rsidRDefault="00FB61CC" w:rsidP="003F0EBD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lang w:val="uk-UA" w:eastAsia="ru-RU"/>
              </w:rPr>
              <w:t>м. Дрогобич</w:t>
            </w:r>
          </w:p>
        </w:tc>
        <w:tc>
          <w:tcPr>
            <w:tcW w:w="1418" w:type="dxa"/>
          </w:tcPr>
          <w:p w:rsidR="00FB61CC" w:rsidRPr="001B79E5" w:rsidRDefault="00FB61CC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ІІ-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IV</w:t>
            </w:r>
            <w:r w:rsidRPr="001B79E5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квартал</w:t>
            </w:r>
          </w:p>
        </w:tc>
        <w:tc>
          <w:tcPr>
            <w:tcW w:w="1984" w:type="dxa"/>
          </w:tcPr>
          <w:p w:rsidR="00FB61CC" w:rsidRPr="001B79E5" w:rsidRDefault="00FB61CC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3 00</w:t>
            </w: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0 000,0</w:t>
            </w:r>
          </w:p>
        </w:tc>
        <w:tc>
          <w:tcPr>
            <w:tcW w:w="2127" w:type="dxa"/>
          </w:tcPr>
          <w:p w:rsidR="00FB61CC" w:rsidRPr="001B79E5" w:rsidRDefault="00FB61CC" w:rsidP="003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>3</w:t>
            </w:r>
            <w:r w:rsidRPr="0072542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>00 000,0</w:t>
            </w:r>
          </w:p>
        </w:tc>
      </w:tr>
      <w:tr w:rsidR="0009366F" w:rsidRPr="001B79E5" w:rsidTr="0009366F">
        <w:trPr>
          <w:trHeight w:val="380"/>
        </w:trPr>
        <w:tc>
          <w:tcPr>
            <w:tcW w:w="534" w:type="dxa"/>
          </w:tcPr>
          <w:p w:rsidR="0009366F" w:rsidRDefault="0009366F" w:rsidP="000936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631" w:type="dxa"/>
            <w:gridSpan w:val="3"/>
          </w:tcPr>
          <w:p w:rsidR="0009366F" w:rsidRPr="001B79E5" w:rsidRDefault="0009366F" w:rsidP="000936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1B79E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1984" w:type="dxa"/>
          </w:tcPr>
          <w:p w:rsidR="0009366F" w:rsidRPr="001B79E5" w:rsidRDefault="0009366F" w:rsidP="000936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3 15</w:t>
            </w:r>
            <w:r w:rsidRPr="001B79E5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0 000,0</w:t>
            </w:r>
          </w:p>
        </w:tc>
        <w:tc>
          <w:tcPr>
            <w:tcW w:w="2127" w:type="dxa"/>
          </w:tcPr>
          <w:p w:rsidR="0009366F" w:rsidRPr="002A1249" w:rsidRDefault="002A66D0" w:rsidP="000936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3</w:t>
            </w:r>
            <w:r w:rsidR="002A1249" w:rsidRPr="002A1249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00 000,0</w:t>
            </w:r>
          </w:p>
        </w:tc>
      </w:tr>
      <w:tr w:rsidR="0009366F" w:rsidRPr="001B79E5" w:rsidTr="0009366F">
        <w:trPr>
          <w:trHeight w:val="415"/>
        </w:trPr>
        <w:tc>
          <w:tcPr>
            <w:tcW w:w="534" w:type="dxa"/>
          </w:tcPr>
          <w:p w:rsidR="0009366F" w:rsidRDefault="0009366F" w:rsidP="000936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631" w:type="dxa"/>
            <w:gridSpan w:val="3"/>
          </w:tcPr>
          <w:p w:rsidR="0009366F" w:rsidRPr="001B79E5" w:rsidRDefault="0009366F" w:rsidP="0009366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B79E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Разом по Завданню 2 </w:t>
            </w:r>
          </w:p>
        </w:tc>
        <w:tc>
          <w:tcPr>
            <w:tcW w:w="1984" w:type="dxa"/>
          </w:tcPr>
          <w:p w:rsidR="0009366F" w:rsidRPr="001B79E5" w:rsidRDefault="0009366F" w:rsidP="000936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FF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3 15</w:t>
            </w:r>
            <w:r w:rsidRPr="001B79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0 000,0</w:t>
            </w:r>
          </w:p>
        </w:tc>
        <w:tc>
          <w:tcPr>
            <w:tcW w:w="2127" w:type="dxa"/>
          </w:tcPr>
          <w:p w:rsidR="0009366F" w:rsidRPr="001B79E5" w:rsidRDefault="002A66D0" w:rsidP="000936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FF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3</w:t>
            </w:r>
            <w:r w:rsidR="002A1249" w:rsidRPr="002A1249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00 000,0</w:t>
            </w:r>
          </w:p>
        </w:tc>
      </w:tr>
      <w:tr w:rsidR="0009366F" w:rsidRPr="0000533C" w:rsidTr="0009366F">
        <w:trPr>
          <w:trHeight w:val="140"/>
        </w:trPr>
        <w:tc>
          <w:tcPr>
            <w:tcW w:w="11165" w:type="dxa"/>
            <w:gridSpan w:val="4"/>
          </w:tcPr>
          <w:p w:rsidR="0009366F" w:rsidRPr="001B79E5" w:rsidRDefault="0009366F" w:rsidP="000936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pacing w:val="-6"/>
                <w:sz w:val="28"/>
                <w:szCs w:val="28"/>
                <w:lang w:val="uk-UA" w:eastAsia="ru-RU"/>
              </w:rPr>
              <w:t>ВСЬОГО</w:t>
            </w:r>
            <w:r w:rsidRPr="001B79E5">
              <w:rPr>
                <w:rFonts w:ascii="Times New Roman" w:eastAsia="Times New Roman" w:hAnsi="Times New Roman"/>
                <w:b/>
                <w:spacing w:val="-6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1984" w:type="dxa"/>
          </w:tcPr>
          <w:p w:rsidR="0009366F" w:rsidRPr="001B79E5" w:rsidRDefault="0009366F" w:rsidP="000936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20 422 000</w:t>
            </w:r>
            <w:r w:rsidRPr="001B79E5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,0</w:t>
            </w:r>
          </w:p>
        </w:tc>
        <w:tc>
          <w:tcPr>
            <w:tcW w:w="2127" w:type="dxa"/>
          </w:tcPr>
          <w:p w:rsidR="0009366F" w:rsidRPr="0070698C" w:rsidRDefault="002A66D0" w:rsidP="000936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4 1</w:t>
            </w:r>
            <w:r w:rsidR="0070698C" w:rsidRPr="0070698C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28 000,0</w:t>
            </w:r>
          </w:p>
        </w:tc>
      </w:tr>
      <w:tr w:rsidR="0009366F" w:rsidRPr="0000533C" w:rsidTr="0009366F">
        <w:trPr>
          <w:trHeight w:val="140"/>
        </w:trPr>
        <w:tc>
          <w:tcPr>
            <w:tcW w:w="11165" w:type="dxa"/>
            <w:gridSpan w:val="4"/>
          </w:tcPr>
          <w:p w:rsidR="0009366F" w:rsidRPr="001B79E5" w:rsidRDefault="0009366F" w:rsidP="000936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pacing w:val="-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pacing w:val="-6"/>
                <w:sz w:val="28"/>
                <w:szCs w:val="28"/>
                <w:lang w:val="uk-UA" w:eastAsia="ru-RU"/>
              </w:rPr>
              <w:t xml:space="preserve">Нерозподілений фонд </w:t>
            </w:r>
          </w:p>
        </w:tc>
        <w:tc>
          <w:tcPr>
            <w:tcW w:w="1984" w:type="dxa"/>
          </w:tcPr>
          <w:p w:rsidR="0009366F" w:rsidRDefault="0009366F" w:rsidP="000936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4 028 000,0</w:t>
            </w:r>
          </w:p>
        </w:tc>
        <w:tc>
          <w:tcPr>
            <w:tcW w:w="2127" w:type="dxa"/>
          </w:tcPr>
          <w:p w:rsidR="0009366F" w:rsidRDefault="0009366F" w:rsidP="000936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09366F" w:rsidRPr="0000533C" w:rsidTr="0009366F">
        <w:trPr>
          <w:trHeight w:val="140"/>
        </w:trPr>
        <w:tc>
          <w:tcPr>
            <w:tcW w:w="11165" w:type="dxa"/>
            <w:gridSpan w:val="4"/>
          </w:tcPr>
          <w:p w:rsidR="0009366F" w:rsidRDefault="0009366F" w:rsidP="000936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pacing w:val="-6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pacing w:val="-6"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1984" w:type="dxa"/>
          </w:tcPr>
          <w:p w:rsidR="0009366F" w:rsidRDefault="0009366F" w:rsidP="000936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24 450 000,0</w:t>
            </w:r>
          </w:p>
        </w:tc>
        <w:tc>
          <w:tcPr>
            <w:tcW w:w="2127" w:type="dxa"/>
          </w:tcPr>
          <w:p w:rsidR="0009366F" w:rsidRDefault="002A66D0" w:rsidP="000936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4 1</w:t>
            </w:r>
            <w:r w:rsidR="0070698C" w:rsidRPr="0070698C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28 000,0</w:t>
            </w:r>
          </w:p>
        </w:tc>
      </w:tr>
    </w:tbl>
    <w:p w:rsidR="00052B8B" w:rsidRDefault="00052B8B" w:rsidP="00052B8B">
      <w:pPr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F7704" w:rsidRDefault="004F7704" w:rsidP="00052B8B">
      <w:pPr>
        <w:spacing w:after="0" w:line="240" w:lineRule="auto"/>
        <w:ind w:firstLine="54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C63C2" w:rsidRDefault="00CF525E" w:rsidP="00052B8B">
      <w:pPr>
        <w:spacing w:after="0" w:line="240" w:lineRule="auto"/>
        <w:ind w:firstLine="54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____________________________________________________________________________________________________</w:t>
      </w:r>
    </w:p>
    <w:p w:rsidR="004C63C2" w:rsidRDefault="004C63C2" w:rsidP="00052B8B">
      <w:pPr>
        <w:spacing w:after="0" w:line="240" w:lineRule="auto"/>
        <w:ind w:firstLine="54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C63C2" w:rsidRDefault="004C63C2" w:rsidP="00052B8B">
      <w:pPr>
        <w:spacing w:after="0" w:line="240" w:lineRule="auto"/>
        <w:ind w:firstLine="54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C63C2" w:rsidRDefault="004C63C2" w:rsidP="00052B8B">
      <w:pPr>
        <w:spacing w:after="0" w:line="240" w:lineRule="auto"/>
        <w:ind w:firstLine="54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C63C2" w:rsidRDefault="004C63C2" w:rsidP="00052B8B">
      <w:pPr>
        <w:spacing w:after="0" w:line="240" w:lineRule="auto"/>
        <w:ind w:firstLine="54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C63C2" w:rsidRDefault="004C63C2" w:rsidP="00052B8B">
      <w:pPr>
        <w:spacing w:after="0" w:line="240" w:lineRule="auto"/>
        <w:ind w:firstLine="54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C63C2" w:rsidRDefault="004C63C2" w:rsidP="00052B8B">
      <w:pPr>
        <w:spacing w:after="0" w:line="240" w:lineRule="auto"/>
        <w:ind w:firstLine="54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C63C2" w:rsidRDefault="004C63C2" w:rsidP="00052B8B">
      <w:pPr>
        <w:spacing w:after="0" w:line="240" w:lineRule="auto"/>
        <w:ind w:firstLine="54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C63C2" w:rsidRPr="00FB47D3" w:rsidRDefault="004C63C2" w:rsidP="00052B8B">
      <w:pPr>
        <w:spacing w:after="0" w:line="240" w:lineRule="auto"/>
        <w:ind w:firstLine="54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C63C2" w:rsidRDefault="004C63C2" w:rsidP="00052B8B">
      <w:pPr>
        <w:spacing w:after="0" w:line="240" w:lineRule="auto"/>
        <w:ind w:firstLine="54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781FFC" w:rsidRPr="009F6F05" w:rsidRDefault="00781FFC" w:rsidP="00052B8B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781FFC" w:rsidRPr="009F6F05" w:rsidSect="002A611C">
      <w:headerReference w:type="default" r:id="rId8"/>
      <w:pgSz w:w="16838" w:h="11906" w:orient="landscape"/>
      <w:pgMar w:top="426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DBC" w:rsidRDefault="00C75DBC" w:rsidP="002A611C">
      <w:pPr>
        <w:spacing w:after="0" w:line="240" w:lineRule="auto"/>
      </w:pPr>
      <w:r>
        <w:separator/>
      </w:r>
    </w:p>
  </w:endnote>
  <w:endnote w:type="continuationSeparator" w:id="0">
    <w:p w:rsidR="00C75DBC" w:rsidRDefault="00C75DBC" w:rsidP="002A6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DBC" w:rsidRDefault="00C75DBC" w:rsidP="002A611C">
      <w:pPr>
        <w:spacing w:after="0" w:line="240" w:lineRule="auto"/>
      </w:pPr>
      <w:r>
        <w:separator/>
      </w:r>
    </w:p>
  </w:footnote>
  <w:footnote w:type="continuationSeparator" w:id="0">
    <w:p w:rsidR="00C75DBC" w:rsidRDefault="00C75DBC" w:rsidP="002A6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11C" w:rsidRDefault="002A611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1351D0" w:rsidRPr="001351D0">
      <w:rPr>
        <w:noProof/>
        <w:lang w:val="uk-UA"/>
      </w:rPr>
      <w:t>4</w:t>
    </w:r>
    <w:r>
      <w:fldChar w:fldCharType="end"/>
    </w:r>
  </w:p>
  <w:p w:rsidR="002A611C" w:rsidRDefault="002A611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795"/>
    <w:rsid w:val="000006F7"/>
    <w:rsid w:val="00003061"/>
    <w:rsid w:val="000041FC"/>
    <w:rsid w:val="00004B1D"/>
    <w:rsid w:val="0000533C"/>
    <w:rsid w:val="00011569"/>
    <w:rsid w:val="00011619"/>
    <w:rsid w:val="0001183A"/>
    <w:rsid w:val="00017479"/>
    <w:rsid w:val="00030B55"/>
    <w:rsid w:val="00030C16"/>
    <w:rsid w:val="000312A4"/>
    <w:rsid w:val="0003421B"/>
    <w:rsid w:val="00044440"/>
    <w:rsid w:val="00044AF3"/>
    <w:rsid w:val="00051277"/>
    <w:rsid w:val="0005205F"/>
    <w:rsid w:val="00052B8B"/>
    <w:rsid w:val="00054920"/>
    <w:rsid w:val="00054CB1"/>
    <w:rsid w:val="00056AD1"/>
    <w:rsid w:val="0006116E"/>
    <w:rsid w:val="00062ACB"/>
    <w:rsid w:val="00062F8F"/>
    <w:rsid w:val="00063C87"/>
    <w:rsid w:val="00065496"/>
    <w:rsid w:val="000673C6"/>
    <w:rsid w:val="00072B18"/>
    <w:rsid w:val="00074CD5"/>
    <w:rsid w:val="000768B2"/>
    <w:rsid w:val="00080D04"/>
    <w:rsid w:val="00082407"/>
    <w:rsid w:val="00087CF1"/>
    <w:rsid w:val="00091202"/>
    <w:rsid w:val="000913B2"/>
    <w:rsid w:val="0009366F"/>
    <w:rsid w:val="00096A79"/>
    <w:rsid w:val="00096F1A"/>
    <w:rsid w:val="00097C75"/>
    <w:rsid w:val="000A40DB"/>
    <w:rsid w:val="000A48BC"/>
    <w:rsid w:val="000A4C16"/>
    <w:rsid w:val="000A5FF9"/>
    <w:rsid w:val="000A7A00"/>
    <w:rsid w:val="000B2CF7"/>
    <w:rsid w:val="000C31A0"/>
    <w:rsid w:val="000C5AAE"/>
    <w:rsid w:val="000D08CE"/>
    <w:rsid w:val="000D1034"/>
    <w:rsid w:val="000D1B28"/>
    <w:rsid w:val="000D4068"/>
    <w:rsid w:val="000D41B3"/>
    <w:rsid w:val="000D7EFE"/>
    <w:rsid w:val="000E1D1C"/>
    <w:rsid w:val="000E2137"/>
    <w:rsid w:val="000E3DF7"/>
    <w:rsid w:val="000E6267"/>
    <w:rsid w:val="000F2989"/>
    <w:rsid w:val="000F4B42"/>
    <w:rsid w:val="000F7749"/>
    <w:rsid w:val="0010149D"/>
    <w:rsid w:val="00102C61"/>
    <w:rsid w:val="00103102"/>
    <w:rsid w:val="00104F25"/>
    <w:rsid w:val="00113245"/>
    <w:rsid w:val="00114A6F"/>
    <w:rsid w:val="001166F2"/>
    <w:rsid w:val="00121581"/>
    <w:rsid w:val="001218B8"/>
    <w:rsid w:val="00122549"/>
    <w:rsid w:val="001347A8"/>
    <w:rsid w:val="001351D0"/>
    <w:rsid w:val="001352E2"/>
    <w:rsid w:val="00140672"/>
    <w:rsid w:val="00142713"/>
    <w:rsid w:val="00142A85"/>
    <w:rsid w:val="00144508"/>
    <w:rsid w:val="00144D02"/>
    <w:rsid w:val="00144EC3"/>
    <w:rsid w:val="00147134"/>
    <w:rsid w:val="00155CEF"/>
    <w:rsid w:val="00157F71"/>
    <w:rsid w:val="001627D9"/>
    <w:rsid w:val="00166248"/>
    <w:rsid w:val="00167A77"/>
    <w:rsid w:val="0017380B"/>
    <w:rsid w:val="0017613E"/>
    <w:rsid w:val="00183D15"/>
    <w:rsid w:val="00192FDA"/>
    <w:rsid w:val="0019396B"/>
    <w:rsid w:val="0019470E"/>
    <w:rsid w:val="00194F89"/>
    <w:rsid w:val="00197003"/>
    <w:rsid w:val="001A36EA"/>
    <w:rsid w:val="001A4581"/>
    <w:rsid w:val="001B6831"/>
    <w:rsid w:val="001B79E5"/>
    <w:rsid w:val="001B7A3D"/>
    <w:rsid w:val="001C125C"/>
    <w:rsid w:val="001C66DE"/>
    <w:rsid w:val="001C69D4"/>
    <w:rsid w:val="001C74D5"/>
    <w:rsid w:val="001D084D"/>
    <w:rsid w:val="001D4485"/>
    <w:rsid w:val="001E1D62"/>
    <w:rsid w:val="001E2F9B"/>
    <w:rsid w:val="001E31F8"/>
    <w:rsid w:val="001E414B"/>
    <w:rsid w:val="001E5EB3"/>
    <w:rsid w:val="001E6A8F"/>
    <w:rsid w:val="001F2528"/>
    <w:rsid w:val="001F5BF2"/>
    <w:rsid w:val="002005F8"/>
    <w:rsid w:val="002039AE"/>
    <w:rsid w:val="00203C5D"/>
    <w:rsid w:val="00204A8E"/>
    <w:rsid w:val="002107C9"/>
    <w:rsid w:val="00210888"/>
    <w:rsid w:val="00213C8C"/>
    <w:rsid w:val="00221519"/>
    <w:rsid w:val="002216D7"/>
    <w:rsid w:val="00223616"/>
    <w:rsid w:val="002248A0"/>
    <w:rsid w:val="00224DD8"/>
    <w:rsid w:val="00225245"/>
    <w:rsid w:val="00230144"/>
    <w:rsid w:val="002317E1"/>
    <w:rsid w:val="00231D3C"/>
    <w:rsid w:val="00233177"/>
    <w:rsid w:val="00233A67"/>
    <w:rsid w:val="00234ED5"/>
    <w:rsid w:val="00235E0F"/>
    <w:rsid w:val="00237B75"/>
    <w:rsid w:val="00240892"/>
    <w:rsid w:val="00242E54"/>
    <w:rsid w:val="002444D0"/>
    <w:rsid w:val="00244840"/>
    <w:rsid w:val="002463F3"/>
    <w:rsid w:val="002502BC"/>
    <w:rsid w:val="00252965"/>
    <w:rsid w:val="0025505D"/>
    <w:rsid w:val="002617EF"/>
    <w:rsid w:val="002626E5"/>
    <w:rsid w:val="0026365B"/>
    <w:rsid w:val="002667C0"/>
    <w:rsid w:val="002677EE"/>
    <w:rsid w:val="00275264"/>
    <w:rsid w:val="00276811"/>
    <w:rsid w:val="002812E9"/>
    <w:rsid w:val="00284ADE"/>
    <w:rsid w:val="0028662A"/>
    <w:rsid w:val="0028731B"/>
    <w:rsid w:val="00287C58"/>
    <w:rsid w:val="00292DDD"/>
    <w:rsid w:val="002A1249"/>
    <w:rsid w:val="002A5530"/>
    <w:rsid w:val="002A611C"/>
    <w:rsid w:val="002A66D0"/>
    <w:rsid w:val="002A76E8"/>
    <w:rsid w:val="002B1A3E"/>
    <w:rsid w:val="002B1E93"/>
    <w:rsid w:val="002B445B"/>
    <w:rsid w:val="002B4D58"/>
    <w:rsid w:val="002B6EFC"/>
    <w:rsid w:val="002C132E"/>
    <w:rsid w:val="002C3C5C"/>
    <w:rsid w:val="002C426A"/>
    <w:rsid w:val="002D0F94"/>
    <w:rsid w:val="002D2083"/>
    <w:rsid w:val="002D4AAD"/>
    <w:rsid w:val="002D5149"/>
    <w:rsid w:val="002D557B"/>
    <w:rsid w:val="002D7C0D"/>
    <w:rsid w:val="002E1745"/>
    <w:rsid w:val="002E6DA9"/>
    <w:rsid w:val="002F1271"/>
    <w:rsid w:val="002F1BCE"/>
    <w:rsid w:val="002F28AC"/>
    <w:rsid w:val="002F3809"/>
    <w:rsid w:val="002F6289"/>
    <w:rsid w:val="002F6591"/>
    <w:rsid w:val="002F7854"/>
    <w:rsid w:val="00300010"/>
    <w:rsid w:val="00301D46"/>
    <w:rsid w:val="00303F98"/>
    <w:rsid w:val="00321A96"/>
    <w:rsid w:val="003228B1"/>
    <w:rsid w:val="0032622A"/>
    <w:rsid w:val="0033064B"/>
    <w:rsid w:val="003341D0"/>
    <w:rsid w:val="00335205"/>
    <w:rsid w:val="00335ABF"/>
    <w:rsid w:val="003376C6"/>
    <w:rsid w:val="00341C3A"/>
    <w:rsid w:val="00342FE4"/>
    <w:rsid w:val="003475C2"/>
    <w:rsid w:val="003526E4"/>
    <w:rsid w:val="00354BC6"/>
    <w:rsid w:val="0035527B"/>
    <w:rsid w:val="003565CF"/>
    <w:rsid w:val="00360900"/>
    <w:rsid w:val="00361656"/>
    <w:rsid w:val="0036326A"/>
    <w:rsid w:val="00366444"/>
    <w:rsid w:val="00366EAE"/>
    <w:rsid w:val="00374F85"/>
    <w:rsid w:val="003775E6"/>
    <w:rsid w:val="00380CDC"/>
    <w:rsid w:val="00392F6E"/>
    <w:rsid w:val="00394A9F"/>
    <w:rsid w:val="003A0261"/>
    <w:rsid w:val="003A121E"/>
    <w:rsid w:val="003A2E3F"/>
    <w:rsid w:val="003A4241"/>
    <w:rsid w:val="003A5202"/>
    <w:rsid w:val="003A6A5F"/>
    <w:rsid w:val="003B0534"/>
    <w:rsid w:val="003B1154"/>
    <w:rsid w:val="003B2BEB"/>
    <w:rsid w:val="003B61AE"/>
    <w:rsid w:val="003B7DB0"/>
    <w:rsid w:val="003C1168"/>
    <w:rsid w:val="003C498C"/>
    <w:rsid w:val="003C5C5A"/>
    <w:rsid w:val="003C60D0"/>
    <w:rsid w:val="003C6954"/>
    <w:rsid w:val="003C6C74"/>
    <w:rsid w:val="003D04C2"/>
    <w:rsid w:val="003D1B4E"/>
    <w:rsid w:val="003D7D16"/>
    <w:rsid w:val="003E54A9"/>
    <w:rsid w:val="003F0EBD"/>
    <w:rsid w:val="003F106B"/>
    <w:rsid w:val="003F2B74"/>
    <w:rsid w:val="003F6134"/>
    <w:rsid w:val="00400DA1"/>
    <w:rsid w:val="00402373"/>
    <w:rsid w:val="004072C7"/>
    <w:rsid w:val="004075A3"/>
    <w:rsid w:val="004119E3"/>
    <w:rsid w:val="004147F0"/>
    <w:rsid w:val="004150C2"/>
    <w:rsid w:val="00421E9D"/>
    <w:rsid w:val="0042481F"/>
    <w:rsid w:val="004264A4"/>
    <w:rsid w:val="00427DF8"/>
    <w:rsid w:val="00431FB9"/>
    <w:rsid w:val="00432252"/>
    <w:rsid w:val="004324A1"/>
    <w:rsid w:val="00432E7D"/>
    <w:rsid w:val="00434D88"/>
    <w:rsid w:val="004363B2"/>
    <w:rsid w:val="00440125"/>
    <w:rsid w:val="00441972"/>
    <w:rsid w:val="0044214F"/>
    <w:rsid w:val="00445156"/>
    <w:rsid w:val="00445CF1"/>
    <w:rsid w:val="00453742"/>
    <w:rsid w:val="00454E9C"/>
    <w:rsid w:val="004565CE"/>
    <w:rsid w:val="004574CC"/>
    <w:rsid w:val="004600DC"/>
    <w:rsid w:val="004621AD"/>
    <w:rsid w:val="00462681"/>
    <w:rsid w:val="00462C10"/>
    <w:rsid w:val="00463D02"/>
    <w:rsid w:val="00464C6A"/>
    <w:rsid w:val="00470A2D"/>
    <w:rsid w:val="0047152F"/>
    <w:rsid w:val="00471FBC"/>
    <w:rsid w:val="00472869"/>
    <w:rsid w:val="00476882"/>
    <w:rsid w:val="0047710D"/>
    <w:rsid w:val="0047796B"/>
    <w:rsid w:val="0048143B"/>
    <w:rsid w:val="00481DB9"/>
    <w:rsid w:val="00482833"/>
    <w:rsid w:val="0048353D"/>
    <w:rsid w:val="00483E51"/>
    <w:rsid w:val="00485B09"/>
    <w:rsid w:val="00491659"/>
    <w:rsid w:val="00493F90"/>
    <w:rsid w:val="00496BCB"/>
    <w:rsid w:val="004A09DB"/>
    <w:rsid w:val="004A2009"/>
    <w:rsid w:val="004A23F4"/>
    <w:rsid w:val="004B0ADC"/>
    <w:rsid w:val="004B0C86"/>
    <w:rsid w:val="004B3A7F"/>
    <w:rsid w:val="004B4E75"/>
    <w:rsid w:val="004C08AB"/>
    <w:rsid w:val="004C180E"/>
    <w:rsid w:val="004C5247"/>
    <w:rsid w:val="004C5880"/>
    <w:rsid w:val="004C6292"/>
    <w:rsid w:val="004C63C2"/>
    <w:rsid w:val="004C6DEB"/>
    <w:rsid w:val="004D6F6C"/>
    <w:rsid w:val="004E0579"/>
    <w:rsid w:val="004E2517"/>
    <w:rsid w:val="004E4A56"/>
    <w:rsid w:val="004E5A81"/>
    <w:rsid w:val="004E5D35"/>
    <w:rsid w:val="004F1EE5"/>
    <w:rsid w:val="004F407F"/>
    <w:rsid w:val="004F5B9F"/>
    <w:rsid w:val="004F6C2B"/>
    <w:rsid w:val="004F7704"/>
    <w:rsid w:val="00500AD4"/>
    <w:rsid w:val="00502411"/>
    <w:rsid w:val="00510964"/>
    <w:rsid w:val="005114CC"/>
    <w:rsid w:val="00512110"/>
    <w:rsid w:val="00512B8B"/>
    <w:rsid w:val="00515A7F"/>
    <w:rsid w:val="005203D2"/>
    <w:rsid w:val="00522D26"/>
    <w:rsid w:val="00524083"/>
    <w:rsid w:val="00524EDA"/>
    <w:rsid w:val="00531D42"/>
    <w:rsid w:val="005325E1"/>
    <w:rsid w:val="00533254"/>
    <w:rsid w:val="00535831"/>
    <w:rsid w:val="00535EB0"/>
    <w:rsid w:val="00536D2D"/>
    <w:rsid w:val="00537C5E"/>
    <w:rsid w:val="00540092"/>
    <w:rsid w:val="00542BDC"/>
    <w:rsid w:val="0054657B"/>
    <w:rsid w:val="005479F4"/>
    <w:rsid w:val="005529C5"/>
    <w:rsid w:val="00556267"/>
    <w:rsid w:val="0055697D"/>
    <w:rsid w:val="00557536"/>
    <w:rsid w:val="005575D3"/>
    <w:rsid w:val="00561438"/>
    <w:rsid w:val="005643BD"/>
    <w:rsid w:val="00564B52"/>
    <w:rsid w:val="005722C3"/>
    <w:rsid w:val="00573EBB"/>
    <w:rsid w:val="00574BB1"/>
    <w:rsid w:val="005766C2"/>
    <w:rsid w:val="00576A85"/>
    <w:rsid w:val="005827EE"/>
    <w:rsid w:val="005840E4"/>
    <w:rsid w:val="00590F9E"/>
    <w:rsid w:val="00591785"/>
    <w:rsid w:val="00595E14"/>
    <w:rsid w:val="005A2C1E"/>
    <w:rsid w:val="005A388D"/>
    <w:rsid w:val="005A6DC9"/>
    <w:rsid w:val="005B5374"/>
    <w:rsid w:val="005B67A6"/>
    <w:rsid w:val="005C2709"/>
    <w:rsid w:val="005C55D0"/>
    <w:rsid w:val="005D03B0"/>
    <w:rsid w:val="005D0EED"/>
    <w:rsid w:val="005D10B3"/>
    <w:rsid w:val="005D11B1"/>
    <w:rsid w:val="005D2C27"/>
    <w:rsid w:val="005D4A2C"/>
    <w:rsid w:val="005D5900"/>
    <w:rsid w:val="005D6CD5"/>
    <w:rsid w:val="005D755A"/>
    <w:rsid w:val="005D7ECE"/>
    <w:rsid w:val="005E205F"/>
    <w:rsid w:val="005E2363"/>
    <w:rsid w:val="005E4449"/>
    <w:rsid w:val="005E50AD"/>
    <w:rsid w:val="005E5133"/>
    <w:rsid w:val="005F1F45"/>
    <w:rsid w:val="005F31FB"/>
    <w:rsid w:val="005F3855"/>
    <w:rsid w:val="005F4700"/>
    <w:rsid w:val="00600C4D"/>
    <w:rsid w:val="00603102"/>
    <w:rsid w:val="0060366C"/>
    <w:rsid w:val="00603A62"/>
    <w:rsid w:val="006105CB"/>
    <w:rsid w:val="0061099E"/>
    <w:rsid w:val="00610F37"/>
    <w:rsid w:val="00614B88"/>
    <w:rsid w:val="006201E2"/>
    <w:rsid w:val="00620B6C"/>
    <w:rsid w:val="006233F6"/>
    <w:rsid w:val="00623D55"/>
    <w:rsid w:val="006240BC"/>
    <w:rsid w:val="00630776"/>
    <w:rsid w:val="00633021"/>
    <w:rsid w:val="00637940"/>
    <w:rsid w:val="0064225C"/>
    <w:rsid w:val="00642C69"/>
    <w:rsid w:val="00643E58"/>
    <w:rsid w:val="00644CFB"/>
    <w:rsid w:val="0065188C"/>
    <w:rsid w:val="00654759"/>
    <w:rsid w:val="00654E31"/>
    <w:rsid w:val="0065533F"/>
    <w:rsid w:val="00657358"/>
    <w:rsid w:val="00663460"/>
    <w:rsid w:val="0066369A"/>
    <w:rsid w:val="00665F82"/>
    <w:rsid w:val="00666640"/>
    <w:rsid w:val="006677C2"/>
    <w:rsid w:val="006732D9"/>
    <w:rsid w:val="006753C7"/>
    <w:rsid w:val="00675DA4"/>
    <w:rsid w:val="006776F6"/>
    <w:rsid w:val="00677BEC"/>
    <w:rsid w:val="006803D5"/>
    <w:rsid w:val="00682550"/>
    <w:rsid w:val="006848E8"/>
    <w:rsid w:val="006855F7"/>
    <w:rsid w:val="00686A24"/>
    <w:rsid w:val="00690536"/>
    <w:rsid w:val="00693265"/>
    <w:rsid w:val="00693DAB"/>
    <w:rsid w:val="00696AFD"/>
    <w:rsid w:val="006A106F"/>
    <w:rsid w:val="006A1CA7"/>
    <w:rsid w:val="006A2C5A"/>
    <w:rsid w:val="006A48E7"/>
    <w:rsid w:val="006A7F2B"/>
    <w:rsid w:val="006B0ABF"/>
    <w:rsid w:val="006B2E64"/>
    <w:rsid w:val="006B5FE9"/>
    <w:rsid w:val="006B6D0E"/>
    <w:rsid w:val="006B7399"/>
    <w:rsid w:val="006C006A"/>
    <w:rsid w:val="006C10DB"/>
    <w:rsid w:val="006C2207"/>
    <w:rsid w:val="006C3D13"/>
    <w:rsid w:val="006C42B1"/>
    <w:rsid w:val="006C6E01"/>
    <w:rsid w:val="006D4387"/>
    <w:rsid w:val="006D7281"/>
    <w:rsid w:val="006E2E55"/>
    <w:rsid w:val="006E2FCF"/>
    <w:rsid w:val="006E603B"/>
    <w:rsid w:val="006E62D4"/>
    <w:rsid w:val="006E6448"/>
    <w:rsid w:val="006F336F"/>
    <w:rsid w:val="006F4E25"/>
    <w:rsid w:val="006F53DE"/>
    <w:rsid w:val="006F5DFB"/>
    <w:rsid w:val="0070698C"/>
    <w:rsid w:val="00707A7E"/>
    <w:rsid w:val="00711A79"/>
    <w:rsid w:val="007136AA"/>
    <w:rsid w:val="00713E59"/>
    <w:rsid w:val="00715A2D"/>
    <w:rsid w:val="00716896"/>
    <w:rsid w:val="007213A1"/>
    <w:rsid w:val="0072192F"/>
    <w:rsid w:val="0072542F"/>
    <w:rsid w:val="00726ACE"/>
    <w:rsid w:val="00726EAC"/>
    <w:rsid w:val="00731CD1"/>
    <w:rsid w:val="00732A14"/>
    <w:rsid w:val="00733ACD"/>
    <w:rsid w:val="007352FB"/>
    <w:rsid w:val="00735BE3"/>
    <w:rsid w:val="00743FAC"/>
    <w:rsid w:val="00750E7A"/>
    <w:rsid w:val="007515C7"/>
    <w:rsid w:val="00754501"/>
    <w:rsid w:val="00755F32"/>
    <w:rsid w:val="00756FA4"/>
    <w:rsid w:val="0076039E"/>
    <w:rsid w:val="007666B9"/>
    <w:rsid w:val="00766DCA"/>
    <w:rsid w:val="00770B0A"/>
    <w:rsid w:val="0077628F"/>
    <w:rsid w:val="0077733F"/>
    <w:rsid w:val="00781FFC"/>
    <w:rsid w:val="00784A9B"/>
    <w:rsid w:val="00793B69"/>
    <w:rsid w:val="007A1424"/>
    <w:rsid w:val="007A21BF"/>
    <w:rsid w:val="007A2734"/>
    <w:rsid w:val="007A38E4"/>
    <w:rsid w:val="007B064D"/>
    <w:rsid w:val="007B3DB0"/>
    <w:rsid w:val="007C0BC3"/>
    <w:rsid w:val="007C5039"/>
    <w:rsid w:val="007D1897"/>
    <w:rsid w:val="007D212B"/>
    <w:rsid w:val="007D4D23"/>
    <w:rsid w:val="007D4FED"/>
    <w:rsid w:val="007D75AA"/>
    <w:rsid w:val="007E2704"/>
    <w:rsid w:val="007E2E92"/>
    <w:rsid w:val="007E4ACB"/>
    <w:rsid w:val="007F3AE7"/>
    <w:rsid w:val="007F45F8"/>
    <w:rsid w:val="0080098C"/>
    <w:rsid w:val="00801455"/>
    <w:rsid w:val="00802918"/>
    <w:rsid w:val="008067B4"/>
    <w:rsid w:val="00807096"/>
    <w:rsid w:val="00812B3E"/>
    <w:rsid w:val="00814760"/>
    <w:rsid w:val="00816DE7"/>
    <w:rsid w:val="00816E9C"/>
    <w:rsid w:val="0082028E"/>
    <w:rsid w:val="00820E8E"/>
    <w:rsid w:val="008211A0"/>
    <w:rsid w:val="00822336"/>
    <w:rsid w:val="00823F66"/>
    <w:rsid w:val="00827982"/>
    <w:rsid w:val="00831B3F"/>
    <w:rsid w:val="008322E1"/>
    <w:rsid w:val="0083400B"/>
    <w:rsid w:val="00834AB0"/>
    <w:rsid w:val="00835036"/>
    <w:rsid w:val="00836847"/>
    <w:rsid w:val="00840C5C"/>
    <w:rsid w:val="00841693"/>
    <w:rsid w:val="00842457"/>
    <w:rsid w:val="00845FA3"/>
    <w:rsid w:val="00860546"/>
    <w:rsid w:val="00860632"/>
    <w:rsid w:val="00866537"/>
    <w:rsid w:val="00870B34"/>
    <w:rsid w:val="00872746"/>
    <w:rsid w:val="00873C6B"/>
    <w:rsid w:val="00876A58"/>
    <w:rsid w:val="008828EE"/>
    <w:rsid w:val="00882A35"/>
    <w:rsid w:val="008862D8"/>
    <w:rsid w:val="00887432"/>
    <w:rsid w:val="0089064E"/>
    <w:rsid w:val="00894870"/>
    <w:rsid w:val="008970DC"/>
    <w:rsid w:val="00897C89"/>
    <w:rsid w:val="008A2B98"/>
    <w:rsid w:val="008A3421"/>
    <w:rsid w:val="008A4562"/>
    <w:rsid w:val="008A46D3"/>
    <w:rsid w:val="008A5301"/>
    <w:rsid w:val="008A62B3"/>
    <w:rsid w:val="008A6A09"/>
    <w:rsid w:val="008B0F25"/>
    <w:rsid w:val="008B378B"/>
    <w:rsid w:val="008B4458"/>
    <w:rsid w:val="008C0A39"/>
    <w:rsid w:val="008C34A6"/>
    <w:rsid w:val="008C38BB"/>
    <w:rsid w:val="008C3C3F"/>
    <w:rsid w:val="008D267A"/>
    <w:rsid w:val="008D5180"/>
    <w:rsid w:val="008F22F9"/>
    <w:rsid w:val="008F3E35"/>
    <w:rsid w:val="008F5719"/>
    <w:rsid w:val="009006A6"/>
    <w:rsid w:val="00900928"/>
    <w:rsid w:val="00904D52"/>
    <w:rsid w:val="009114F0"/>
    <w:rsid w:val="00911EB1"/>
    <w:rsid w:val="00912599"/>
    <w:rsid w:val="00913E7C"/>
    <w:rsid w:val="00914143"/>
    <w:rsid w:val="009204B8"/>
    <w:rsid w:val="00920591"/>
    <w:rsid w:val="009206EE"/>
    <w:rsid w:val="00921E48"/>
    <w:rsid w:val="009265AD"/>
    <w:rsid w:val="00930AEF"/>
    <w:rsid w:val="009311A8"/>
    <w:rsid w:val="00933AEF"/>
    <w:rsid w:val="00943358"/>
    <w:rsid w:val="009452F6"/>
    <w:rsid w:val="00946A6B"/>
    <w:rsid w:val="00947E89"/>
    <w:rsid w:val="009553CB"/>
    <w:rsid w:val="00957AD4"/>
    <w:rsid w:val="00964A73"/>
    <w:rsid w:val="00973DF1"/>
    <w:rsid w:val="0097684C"/>
    <w:rsid w:val="009811C0"/>
    <w:rsid w:val="00984CD4"/>
    <w:rsid w:val="00986B1D"/>
    <w:rsid w:val="009931C0"/>
    <w:rsid w:val="00996355"/>
    <w:rsid w:val="009A02FF"/>
    <w:rsid w:val="009A060B"/>
    <w:rsid w:val="009A4D3F"/>
    <w:rsid w:val="009A67D7"/>
    <w:rsid w:val="009A7857"/>
    <w:rsid w:val="009A79E5"/>
    <w:rsid w:val="009B522F"/>
    <w:rsid w:val="009B5798"/>
    <w:rsid w:val="009B63B3"/>
    <w:rsid w:val="009C48A8"/>
    <w:rsid w:val="009C60A9"/>
    <w:rsid w:val="009C6265"/>
    <w:rsid w:val="009D23F4"/>
    <w:rsid w:val="009D42F1"/>
    <w:rsid w:val="009D448A"/>
    <w:rsid w:val="009D64F2"/>
    <w:rsid w:val="009E1196"/>
    <w:rsid w:val="009E1B0F"/>
    <w:rsid w:val="009E28CE"/>
    <w:rsid w:val="009F1A35"/>
    <w:rsid w:val="009F6F05"/>
    <w:rsid w:val="00A04C2B"/>
    <w:rsid w:val="00A10A18"/>
    <w:rsid w:val="00A11B60"/>
    <w:rsid w:val="00A2119F"/>
    <w:rsid w:val="00A237D1"/>
    <w:rsid w:val="00A2506F"/>
    <w:rsid w:val="00A27B24"/>
    <w:rsid w:val="00A30863"/>
    <w:rsid w:val="00A323C7"/>
    <w:rsid w:val="00A325C6"/>
    <w:rsid w:val="00A36444"/>
    <w:rsid w:val="00A467A8"/>
    <w:rsid w:val="00A470BE"/>
    <w:rsid w:val="00A52393"/>
    <w:rsid w:val="00A543E9"/>
    <w:rsid w:val="00A60989"/>
    <w:rsid w:val="00A62D32"/>
    <w:rsid w:val="00A673CC"/>
    <w:rsid w:val="00A70378"/>
    <w:rsid w:val="00A70FE5"/>
    <w:rsid w:val="00A77202"/>
    <w:rsid w:val="00A779E8"/>
    <w:rsid w:val="00A81470"/>
    <w:rsid w:val="00A81C1F"/>
    <w:rsid w:val="00A825EB"/>
    <w:rsid w:val="00A93D2D"/>
    <w:rsid w:val="00AA5B0F"/>
    <w:rsid w:val="00AB01B2"/>
    <w:rsid w:val="00AB1184"/>
    <w:rsid w:val="00AB4157"/>
    <w:rsid w:val="00AC02FC"/>
    <w:rsid w:val="00AC14F1"/>
    <w:rsid w:val="00AC2DBB"/>
    <w:rsid w:val="00AC3260"/>
    <w:rsid w:val="00AC56CD"/>
    <w:rsid w:val="00AC65B2"/>
    <w:rsid w:val="00AD44F7"/>
    <w:rsid w:val="00AD4F39"/>
    <w:rsid w:val="00AD5296"/>
    <w:rsid w:val="00AE1719"/>
    <w:rsid w:val="00AE1B31"/>
    <w:rsid w:val="00AE296F"/>
    <w:rsid w:val="00AE44E6"/>
    <w:rsid w:val="00AF1877"/>
    <w:rsid w:val="00AF2CFE"/>
    <w:rsid w:val="00AF392C"/>
    <w:rsid w:val="00AF4827"/>
    <w:rsid w:val="00B0226A"/>
    <w:rsid w:val="00B03581"/>
    <w:rsid w:val="00B05745"/>
    <w:rsid w:val="00B16774"/>
    <w:rsid w:val="00B253CB"/>
    <w:rsid w:val="00B30DCD"/>
    <w:rsid w:val="00B31CFA"/>
    <w:rsid w:val="00B31DF7"/>
    <w:rsid w:val="00B3413A"/>
    <w:rsid w:val="00B40901"/>
    <w:rsid w:val="00B41919"/>
    <w:rsid w:val="00B44622"/>
    <w:rsid w:val="00B44F40"/>
    <w:rsid w:val="00B45845"/>
    <w:rsid w:val="00B46091"/>
    <w:rsid w:val="00B471BC"/>
    <w:rsid w:val="00B478D4"/>
    <w:rsid w:val="00B50C6A"/>
    <w:rsid w:val="00B6136C"/>
    <w:rsid w:val="00B61A0A"/>
    <w:rsid w:val="00B62C77"/>
    <w:rsid w:val="00B64D7D"/>
    <w:rsid w:val="00B657C1"/>
    <w:rsid w:val="00B65A95"/>
    <w:rsid w:val="00B66E93"/>
    <w:rsid w:val="00B678E4"/>
    <w:rsid w:val="00B70A24"/>
    <w:rsid w:val="00B70B0B"/>
    <w:rsid w:val="00B75582"/>
    <w:rsid w:val="00B775FB"/>
    <w:rsid w:val="00B77F9D"/>
    <w:rsid w:val="00B8014B"/>
    <w:rsid w:val="00B83980"/>
    <w:rsid w:val="00B84A38"/>
    <w:rsid w:val="00B84D4A"/>
    <w:rsid w:val="00B8638C"/>
    <w:rsid w:val="00B93A0D"/>
    <w:rsid w:val="00B95407"/>
    <w:rsid w:val="00B966CD"/>
    <w:rsid w:val="00B96B6C"/>
    <w:rsid w:val="00B97798"/>
    <w:rsid w:val="00BA1855"/>
    <w:rsid w:val="00BA45E6"/>
    <w:rsid w:val="00BA6545"/>
    <w:rsid w:val="00BB2023"/>
    <w:rsid w:val="00BB57F2"/>
    <w:rsid w:val="00BB6D2A"/>
    <w:rsid w:val="00BC1F79"/>
    <w:rsid w:val="00BC7FC3"/>
    <w:rsid w:val="00BD242A"/>
    <w:rsid w:val="00BD5FD2"/>
    <w:rsid w:val="00BD76C6"/>
    <w:rsid w:val="00BE19A1"/>
    <w:rsid w:val="00BE586D"/>
    <w:rsid w:val="00BF340A"/>
    <w:rsid w:val="00C00D4C"/>
    <w:rsid w:val="00C057C7"/>
    <w:rsid w:val="00C060AC"/>
    <w:rsid w:val="00C06163"/>
    <w:rsid w:val="00C12C69"/>
    <w:rsid w:val="00C14735"/>
    <w:rsid w:val="00C14AFB"/>
    <w:rsid w:val="00C203DA"/>
    <w:rsid w:val="00C213B0"/>
    <w:rsid w:val="00C21B0F"/>
    <w:rsid w:val="00C23C2C"/>
    <w:rsid w:val="00C2586E"/>
    <w:rsid w:val="00C259DE"/>
    <w:rsid w:val="00C2681C"/>
    <w:rsid w:val="00C27726"/>
    <w:rsid w:val="00C32524"/>
    <w:rsid w:val="00C34212"/>
    <w:rsid w:val="00C34227"/>
    <w:rsid w:val="00C4079D"/>
    <w:rsid w:val="00C40AEA"/>
    <w:rsid w:val="00C418FE"/>
    <w:rsid w:val="00C41A2E"/>
    <w:rsid w:val="00C44153"/>
    <w:rsid w:val="00C46B1E"/>
    <w:rsid w:val="00C47E27"/>
    <w:rsid w:val="00C5541A"/>
    <w:rsid w:val="00C55790"/>
    <w:rsid w:val="00C5719C"/>
    <w:rsid w:val="00C60FB2"/>
    <w:rsid w:val="00C6100B"/>
    <w:rsid w:val="00C61ACB"/>
    <w:rsid w:val="00C61B1A"/>
    <w:rsid w:val="00C649D3"/>
    <w:rsid w:val="00C6712C"/>
    <w:rsid w:val="00C703CF"/>
    <w:rsid w:val="00C75DBC"/>
    <w:rsid w:val="00C80AAB"/>
    <w:rsid w:val="00C81341"/>
    <w:rsid w:val="00C82D2E"/>
    <w:rsid w:val="00C83B55"/>
    <w:rsid w:val="00C83E7F"/>
    <w:rsid w:val="00C8723F"/>
    <w:rsid w:val="00C92155"/>
    <w:rsid w:val="00C93DB2"/>
    <w:rsid w:val="00C978BE"/>
    <w:rsid w:val="00C9796A"/>
    <w:rsid w:val="00CA0CFD"/>
    <w:rsid w:val="00CA2687"/>
    <w:rsid w:val="00CA2F74"/>
    <w:rsid w:val="00CA47FC"/>
    <w:rsid w:val="00CA6AB8"/>
    <w:rsid w:val="00CA7132"/>
    <w:rsid w:val="00CB07D3"/>
    <w:rsid w:val="00CB24CA"/>
    <w:rsid w:val="00CB6C7A"/>
    <w:rsid w:val="00CC0E09"/>
    <w:rsid w:val="00CC0FAD"/>
    <w:rsid w:val="00CC2AB6"/>
    <w:rsid w:val="00CC3795"/>
    <w:rsid w:val="00CD72FC"/>
    <w:rsid w:val="00CE004E"/>
    <w:rsid w:val="00CE40FB"/>
    <w:rsid w:val="00CE49D7"/>
    <w:rsid w:val="00CE4A12"/>
    <w:rsid w:val="00CF21BA"/>
    <w:rsid w:val="00CF525E"/>
    <w:rsid w:val="00CF6E42"/>
    <w:rsid w:val="00D058BB"/>
    <w:rsid w:val="00D06F1D"/>
    <w:rsid w:val="00D106F5"/>
    <w:rsid w:val="00D11931"/>
    <w:rsid w:val="00D22072"/>
    <w:rsid w:val="00D2358E"/>
    <w:rsid w:val="00D23C70"/>
    <w:rsid w:val="00D24A71"/>
    <w:rsid w:val="00D30924"/>
    <w:rsid w:val="00D3110F"/>
    <w:rsid w:val="00D37C9F"/>
    <w:rsid w:val="00D412D6"/>
    <w:rsid w:val="00D45280"/>
    <w:rsid w:val="00D457FB"/>
    <w:rsid w:val="00D458C0"/>
    <w:rsid w:val="00D46A33"/>
    <w:rsid w:val="00D5048C"/>
    <w:rsid w:val="00D51B1E"/>
    <w:rsid w:val="00D53CDA"/>
    <w:rsid w:val="00D54335"/>
    <w:rsid w:val="00D56CFB"/>
    <w:rsid w:val="00D56F4D"/>
    <w:rsid w:val="00D61BE4"/>
    <w:rsid w:val="00D62027"/>
    <w:rsid w:val="00D6329E"/>
    <w:rsid w:val="00D65721"/>
    <w:rsid w:val="00D66C17"/>
    <w:rsid w:val="00D70A62"/>
    <w:rsid w:val="00D72910"/>
    <w:rsid w:val="00D72CE1"/>
    <w:rsid w:val="00D74EA8"/>
    <w:rsid w:val="00D76487"/>
    <w:rsid w:val="00D778BA"/>
    <w:rsid w:val="00D82240"/>
    <w:rsid w:val="00D94624"/>
    <w:rsid w:val="00DA1CA8"/>
    <w:rsid w:val="00DA395B"/>
    <w:rsid w:val="00DA76FF"/>
    <w:rsid w:val="00DB1E0E"/>
    <w:rsid w:val="00DB32BE"/>
    <w:rsid w:val="00DC0D46"/>
    <w:rsid w:val="00DC110C"/>
    <w:rsid w:val="00DC3DA7"/>
    <w:rsid w:val="00DC46A0"/>
    <w:rsid w:val="00DD081A"/>
    <w:rsid w:val="00DD319D"/>
    <w:rsid w:val="00DD3CE9"/>
    <w:rsid w:val="00DD493C"/>
    <w:rsid w:val="00DD5165"/>
    <w:rsid w:val="00DD5ED1"/>
    <w:rsid w:val="00DD7AD2"/>
    <w:rsid w:val="00DE3BA9"/>
    <w:rsid w:val="00DE3C49"/>
    <w:rsid w:val="00DF1D29"/>
    <w:rsid w:val="00E045AA"/>
    <w:rsid w:val="00E05712"/>
    <w:rsid w:val="00E11977"/>
    <w:rsid w:val="00E12173"/>
    <w:rsid w:val="00E141C9"/>
    <w:rsid w:val="00E17270"/>
    <w:rsid w:val="00E22161"/>
    <w:rsid w:val="00E25387"/>
    <w:rsid w:val="00E31A55"/>
    <w:rsid w:val="00E3502D"/>
    <w:rsid w:val="00E367B2"/>
    <w:rsid w:val="00E47080"/>
    <w:rsid w:val="00E50993"/>
    <w:rsid w:val="00E518BE"/>
    <w:rsid w:val="00E51E3C"/>
    <w:rsid w:val="00E526C0"/>
    <w:rsid w:val="00E529E6"/>
    <w:rsid w:val="00E53379"/>
    <w:rsid w:val="00E55D51"/>
    <w:rsid w:val="00E6131E"/>
    <w:rsid w:val="00E62A27"/>
    <w:rsid w:val="00E6431B"/>
    <w:rsid w:val="00E709FB"/>
    <w:rsid w:val="00E74322"/>
    <w:rsid w:val="00E74A8B"/>
    <w:rsid w:val="00E75766"/>
    <w:rsid w:val="00E75C61"/>
    <w:rsid w:val="00E76430"/>
    <w:rsid w:val="00E83541"/>
    <w:rsid w:val="00E86C66"/>
    <w:rsid w:val="00E96937"/>
    <w:rsid w:val="00EA041E"/>
    <w:rsid w:val="00EA1355"/>
    <w:rsid w:val="00EA37E6"/>
    <w:rsid w:val="00EA476D"/>
    <w:rsid w:val="00EA4CED"/>
    <w:rsid w:val="00EA621E"/>
    <w:rsid w:val="00EB430B"/>
    <w:rsid w:val="00EB44C7"/>
    <w:rsid w:val="00EB5121"/>
    <w:rsid w:val="00EC2F0F"/>
    <w:rsid w:val="00EC53A0"/>
    <w:rsid w:val="00ED21B0"/>
    <w:rsid w:val="00ED3273"/>
    <w:rsid w:val="00ED53E4"/>
    <w:rsid w:val="00ED5626"/>
    <w:rsid w:val="00EE162D"/>
    <w:rsid w:val="00EF3602"/>
    <w:rsid w:val="00EF6A7B"/>
    <w:rsid w:val="00F019CC"/>
    <w:rsid w:val="00F02E98"/>
    <w:rsid w:val="00F0300D"/>
    <w:rsid w:val="00F0753B"/>
    <w:rsid w:val="00F135FB"/>
    <w:rsid w:val="00F13DBE"/>
    <w:rsid w:val="00F15579"/>
    <w:rsid w:val="00F169AF"/>
    <w:rsid w:val="00F16E17"/>
    <w:rsid w:val="00F21550"/>
    <w:rsid w:val="00F219EC"/>
    <w:rsid w:val="00F267C2"/>
    <w:rsid w:val="00F27B82"/>
    <w:rsid w:val="00F30D86"/>
    <w:rsid w:val="00F36D06"/>
    <w:rsid w:val="00F4245F"/>
    <w:rsid w:val="00F46D05"/>
    <w:rsid w:val="00F54E4B"/>
    <w:rsid w:val="00F57D5D"/>
    <w:rsid w:val="00F65C83"/>
    <w:rsid w:val="00F666E4"/>
    <w:rsid w:val="00F71C8B"/>
    <w:rsid w:val="00F738A0"/>
    <w:rsid w:val="00F7409A"/>
    <w:rsid w:val="00F827D5"/>
    <w:rsid w:val="00F87B8D"/>
    <w:rsid w:val="00FA6AA9"/>
    <w:rsid w:val="00FA7886"/>
    <w:rsid w:val="00FB0D99"/>
    <w:rsid w:val="00FB0FB9"/>
    <w:rsid w:val="00FB47D3"/>
    <w:rsid w:val="00FB4DC8"/>
    <w:rsid w:val="00FB61CC"/>
    <w:rsid w:val="00FC0B05"/>
    <w:rsid w:val="00FC0D0B"/>
    <w:rsid w:val="00FC2657"/>
    <w:rsid w:val="00FC6E88"/>
    <w:rsid w:val="00FD1B40"/>
    <w:rsid w:val="00FD3762"/>
    <w:rsid w:val="00FD3C50"/>
    <w:rsid w:val="00FD45FF"/>
    <w:rsid w:val="00FE0F2A"/>
    <w:rsid w:val="00FE109E"/>
    <w:rsid w:val="00FE154A"/>
    <w:rsid w:val="00FE229B"/>
    <w:rsid w:val="00FE6C32"/>
    <w:rsid w:val="00FE7134"/>
    <w:rsid w:val="00FE7D21"/>
    <w:rsid w:val="00FF24C3"/>
    <w:rsid w:val="00FF6C12"/>
    <w:rsid w:val="00FF7698"/>
    <w:rsid w:val="00FF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0BE"/>
    <w:pPr>
      <w:spacing w:after="160" w:line="259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457FB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7352FB"/>
    <w:rPr>
      <w:rFonts w:ascii="Tahoma" w:hAnsi="Tahoma" w:cs="Tahoma"/>
      <w:sz w:val="16"/>
      <w:szCs w:val="16"/>
    </w:rPr>
  </w:style>
  <w:style w:type="paragraph" w:styleId="a5">
    <w:name w:val="Subtitle"/>
    <w:basedOn w:val="a"/>
    <w:link w:val="a6"/>
    <w:qFormat/>
    <w:rsid w:val="00591785"/>
    <w:pPr>
      <w:tabs>
        <w:tab w:val="left" w:pos="5660"/>
      </w:tabs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uk-UA"/>
    </w:rPr>
  </w:style>
  <w:style w:type="character" w:customStyle="1" w:styleId="a6">
    <w:name w:val="Підзаголовок Знак"/>
    <w:link w:val="a5"/>
    <w:rsid w:val="00591785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character" w:customStyle="1" w:styleId="txt1">
    <w:name w:val="txt1"/>
    <w:rsid w:val="00591785"/>
    <w:rPr>
      <w:sz w:val="11"/>
      <w:szCs w:val="11"/>
    </w:rPr>
  </w:style>
  <w:style w:type="table" w:customStyle="1" w:styleId="111">
    <w:name w:val="Сітка таблиці 1 (світла) – акцент 11"/>
    <w:basedOn w:val="a1"/>
    <w:uiPriority w:val="46"/>
    <w:rsid w:val="003B7DB0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7">
    <w:name w:val="Table Grid"/>
    <w:basedOn w:val="a1"/>
    <w:uiPriority w:val="39"/>
    <w:rsid w:val="003B7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1"/>
    <w:basedOn w:val="a"/>
    <w:rsid w:val="009206E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">
    <w:name w:val="Звичайний2"/>
    <w:rsid w:val="00B44622"/>
    <w:pPr>
      <w:spacing w:after="160" w:line="259" w:lineRule="auto"/>
    </w:pPr>
    <w:rPr>
      <w:rFonts w:ascii="Cambria" w:eastAsia="Times New Roman" w:hAnsi="Cambria"/>
      <w:sz w:val="22"/>
      <w:szCs w:val="22"/>
    </w:rPr>
  </w:style>
  <w:style w:type="character" w:customStyle="1" w:styleId="20">
    <w:name w:val="Заголовок 2 Знак"/>
    <w:link w:val="2"/>
    <w:uiPriority w:val="9"/>
    <w:rsid w:val="00D457FB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en-US"/>
    </w:rPr>
  </w:style>
  <w:style w:type="paragraph" w:styleId="HTML">
    <w:name w:val="HTML Preformatted"/>
    <w:basedOn w:val="a"/>
    <w:link w:val="HTML0"/>
    <w:rsid w:val="00520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link w:val="HTML"/>
    <w:rsid w:val="005203D2"/>
    <w:rPr>
      <w:rFonts w:ascii="Courier New" w:eastAsia="Times New Roman" w:hAnsi="Courier New" w:cs="Courier New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A611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uiPriority w:val="99"/>
    <w:rsid w:val="002A611C"/>
    <w:rPr>
      <w:sz w:val="22"/>
      <w:szCs w:val="22"/>
      <w:lang w:val="ru-RU" w:eastAsia="en-US"/>
    </w:rPr>
  </w:style>
  <w:style w:type="paragraph" w:styleId="aa">
    <w:name w:val="footer"/>
    <w:basedOn w:val="a"/>
    <w:link w:val="ab"/>
    <w:uiPriority w:val="99"/>
    <w:unhideWhenUsed/>
    <w:rsid w:val="002A611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2A611C"/>
    <w:rPr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0BE"/>
    <w:pPr>
      <w:spacing w:after="160" w:line="259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457FB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7352FB"/>
    <w:rPr>
      <w:rFonts w:ascii="Tahoma" w:hAnsi="Tahoma" w:cs="Tahoma"/>
      <w:sz w:val="16"/>
      <w:szCs w:val="16"/>
    </w:rPr>
  </w:style>
  <w:style w:type="paragraph" w:styleId="a5">
    <w:name w:val="Subtitle"/>
    <w:basedOn w:val="a"/>
    <w:link w:val="a6"/>
    <w:qFormat/>
    <w:rsid w:val="00591785"/>
    <w:pPr>
      <w:tabs>
        <w:tab w:val="left" w:pos="5660"/>
      </w:tabs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uk-UA"/>
    </w:rPr>
  </w:style>
  <w:style w:type="character" w:customStyle="1" w:styleId="a6">
    <w:name w:val="Підзаголовок Знак"/>
    <w:link w:val="a5"/>
    <w:rsid w:val="00591785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character" w:customStyle="1" w:styleId="txt1">
    <w:name w:val="txt1"/>
    <w:rsid w:val="00591785"/>
    <w:rPr>
      <w:sz w:val="11"/>
      <w:szCs w:val="11"/>
    </w:rPr>
  </w:style>
  <w:style w:type="table" w:customStyle="1" w:styleId="111">
    <w:name w:val="Сітка таблиці 1 (світла) – акцент 11"/>
    <w:basedOn w:val="a1"/>
    <w:uiPriority w:val="46"/>
    <w:rsid w:val="003B7DB0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7">
    <w:name w:val="Table Grid"/>
    <w:basedOn w:val="a1"/>
    <w:uiPriority w:val="39"/>
    <w:rsid w:val="003B7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1"/>
    <w:basedOn w:val="a"/>
    <w:rsid w:val="009206E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">
    <w:name w:val="Звичайний2"/>
    <w:rsid w:val="00B44622"/>
    <w:pPr>
      <w:spacing w:after="160" w:line="259" w:lineRule="auto"/>
    </w:pPr>
    <w:rPr>
      <w:rFonts w:ascii="Cambria" w:eastAsia="Times New Roman" w:hAnsi="Cambria"/>
      <w:sz w:val="22"/>
      <w:szCs w:val="22"/>
    </w:rPr>
  </w:style>
  <w:style w:type="character" w:customStyle="1" w:styleId="20">
    <w:name w:val="Заголовок 2 Знак"/>
    <w:link w:val="2"/>
    <w:uiPriority w:val="9"/>
    <w:rsid w:val="00D457FB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en-US"/>
    </w:rPr>
  </w:style>
  <w:style w:type="paragraph" w:styleId="HTML">
    <w:name w:val="HTML Preformatted"/>
    <w:basedOn w:val="a"/>
    <w:link w:val="HTML0"/>
    <w:rsid w:val="00520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link w:val="HTML"/>
    <w:rsid w:val="005203D2"/>
    <w:rPr>
      <w:rFonts w:ascii="Courier New" w:eastAsia="Times New Roman" w:hAnsi="Courier New" w:cs="Courier New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A611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uiPriority w:val="99"/>
    <w:rsid w:val="002A611C"/>
    <w:rPr>
      <w:sz w:val="22"/>
      <w:szCs w:val="22"/>
      <w:lang w:val="ru-RU" w:eastAsia="en-US"/>
    </w:rPr>
  </w:style>
  <w:style w:type="paragraph" w:styleId="aa">
    <w:name w:val="footer"/>
    <w:basedOn w:val="a"/>
    <w:link w:val="ab"/>
    <w:uiPriority w:val="99"/>
    <w:unhideWhenUsed/>
    <w:rsid w:val="002A611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2A611C"/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A18E5-BE35-44B6-80A0-3F7713BC4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5071</Words>
  <Characters>2891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 Harun</dc:creator>
  <cp:lastModifiedBy>Yaroslav Vodonis</cp:lastModifiedBy>
  <cp:revision>2</cp:revision>
  <cp:lastPrinted>2023-02-09T10:00:00Z</cp:lastPrinted>
  <dcterms:created xsi:type="dcterms:W3CDTF">2023-05-19T13:58:00Z</dcterms:created>
  <dcterms:modified xsi:type="dcterms:W3CDTF">2023-05-19T13:58:00Z</dcterms:modified>
</cp:coreProperties>
</file>